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016F9" w14:textId="1DEEFB12" w:rsidR="00D63B51" w:rsidRPr="00846F48" w:rsidRDefault="00225C78" w:rsidP="00846F48">
      <w:pPr>
        <w:bidi/>
        <w:spacing w:after="0"/>
        <w:jc w:val="center"/>
        <w:rPr>
          <w:rFonts w:cs="B Nazanin"/>
          <w:sz w:val="24"/>
          <w:szCs w:val="24"/>
          <w:rtl/>
        </w:rPr>
      </w:pPr>
      <w:bookmarkStart w:id="0" w:name="_GoBack"/>
      <w:bookmarkEnd w:id="0"/>
      <w:r w:rsidRPr="00846F48">
        <w:rPr>
          <w:rFonts w:cs="B Nazanin" w:hint="cs"/>
          <w:sz w:val="24"/>
          <w:szCs w:val="24"/>
          <w:rtl/>
        </w:rPr>
        <w:t>بسمه تعالی</w:t>
      </w:r>
    </w:p>
    <w:p w14:paraId="57BE0A79" w14:textId="77777777" w:rsidR="00D63B51" w:rsidRPr="00846F48" w:rsidRDefault="00D63B51" w:rsidP="00846F48">
      <w:pPr>
        <w:bidi/>
        <w:spacing w:after="0"/>
        <w:jc w:val="center"/>
        <w:rPr>
          <w:rFonts w:cs="B Nazanin"/>
          <w:i/>
          <w:iCs/>
          <w:sz w:val="24"/>
          <w:szCs w:val="24"/>
        </w:rPr>
      </w:pPr>
      <w:r w:rsidRPr="00846F48">
        <w:rPr>
          <w:rFonts w:cs="B Nazanin" w:hint="cs"/>
          <w:sz w:val="24"/>
          <w:szCs w:val="24"/>
          <w:rtl/>
        </w:rPr>
        <w:t xml:space="preserve">دانشگاه علوم پزشكي و خدمات بهداشتي درماني استان اصفهان </w:t>
      </w:r>
    </w:p>
    <w:p w14:paraId="30A4B0C1" w14:textId="7EEADFE4" w:rsidR="00D63B51" w:rsidRPr="00846F48" w:rsidRDefault="00D63B51" w:rsidP="00846F48">
      <w:pPr>
        <w:bidi/>
        <w:spacing w:after="0"/>
        <w:jc w:val="center"/>
        <w:rPr>
          <w:rFonts w:cs="B Nazanin"/>
          <w:i/>
          <w:iCs/>
          <w:sz w:val="24"/>
          <w:szCs w:val="24"/>
          <w:rtl/>
        </w:rPr>
      </w:pPr>
      <w:r w:rsidRPr="00846F48">
        <w:rPr>
          <w:rFonts w:cs="B Nazanin" w:hint="cs"/>
          <w:sz w:val="24"/>
          <w:szCs w:val="24"/>
          <w:rtl/>
        </w:rPr>
        <w:t xml:space="preserve">طرح </w:t>
      </w:r>
      <w:r w:rsidR="004E0643" w:rsidRPr="00846F48">
        <w:rPr>
          <w:rFonts w:cs="B Nazanin" w:hint="cs"/>
          <w:sz w:val="24"/>
          <w:szCs w:val="24"/>
          <w:rtl/>
        </w:rPr>
        <w:t>کارآموزی در عرصه</w:t>
      </w:r>
      <w:r w:rsidR="00EE56E1" w:rsidRPr="00846F48">
        <w:rPr>
          <w:rFonts w:cs="B Nazanin" w:hint="cs"/>
          <w:sz w:val="24"/>
          <w:szCs w:val="24"/>
          <w:rtl/>
        </w:rPr>
        <w:t xml:space="preserve"> </w:t>
      </w:r>
    </w:p>
    <w:p w14:paraId="391DAC10" w14:textId="343717CB" w:rsidR="00D63B51" w:rsidRPr="00846F48" w:rsidRDefault="00F17FE2" w:rsidP="00BC2E1D">
      <w:pPr>
        <w:bidi/>
        <w:spacing w:after="0"/>
        <w:jc w:val="center"/>
        <w:rPr>
          <w:rFonts w:cs="B Nazanin"/>
          <w:b/>
          <w:bCs/>
          <w:sz w:val="20"/>
          <w:szCs w:val="20"/>
          <w:rtl/>
        </w:rPr>
      </w:pPr>
      <w:r w:rsidRPr="00846F48">
        <w:rPr>
          <w:rFonts w:cs="B Nazanin" w:hint="cs"/>
          <w:b/>
          <w:bCs/>
          <w:sz w:val="20"/>
          <w:szCs w:val="20"/>
          <w:rtl/>
        </w:rPr>
        <w:t xml:space="preserve">نيمسال  </w:t>
      </w:r>
      <w:r w:rsidR="00A50D93" w:rsidRPr="00846F48">
        <w:rPr>
          <w:rFonts w:cs="B Nazanin" w:hint="cs"/>
          <w:b/>
          <w:bCs/>
          <w:sz w:val="20"/>
          <w:szCs w:val="20"/>
          <w:rtl/>
        </w:rPr>
        <w:t>دوم</w:t>
      </w:r>
      <w:r w:rsidRPr="00846F48">
        <w:rPr>
          <w:rFonts w:cs="B Nazanin" w:hint="cs"/>
          <w:b/>
          <w:bCs/>
          <w:sz w:val="20"/>
          <w:szCs w:val="20"/>
          <w:rtl/>
        </w:rPr>
        <w:t xml:space="preserve"> سال </w:t>
      </w:r>
      <w:r w:rsidR="00BC2E1D">
        <w:rPr>
          <w:rFonts w:cs="B Nazanin" w:hint="cs"/>
          <w:b/>
          <w:bCs/>
          <w:sz w:val="20"/>
          <w:szCs w:val="20"/>
          <w:rtl/>
        </w:rPr>
        <w:t>1403</w:t>
      </w:r>
      <w:r w:rsidRPr="00846F48">
        <w:rPr>
          <w:rFonts w:cs="B Nazanin" w:hint="cs"/>
          <w:b/>
          <w:bCs/>
          <w:sz w:val="20"/>
          <w:szCs w:val="20"/>
          <w:rtl/>
        </w:rPr>
        <w:t>-</w:t>
      </w:r>
      <w:r w:rsidR="00BC2E1D">
        <w:rPr>
          <w:rFonts w:cs="B Nazanin" w:hint="cs"/>
          <w:b/>
          <w:bCs/>
          <w:sz w:val="20"/>
          <w:szCs w:val="20"/>
          <w:rtl/>
        </w:rPr>
        <w:t>1402</w:t>
      </w:r>
    </w:p>
    <w:p w14:paraId="7489A506" w14:textId="00AA907E" w:rsidR="00F15B18" w:rsidRPr="00564DA3" w:rsidRDefault="00F17FE2" w:rsidP="00564DA3">
      <w:pPr>
        <w:bidi/>
        <w:jc w:val="center"/>
        <w:rPr>
          <w:rFonts w:cs="B Nazanin"/>
          <w:b/>
          <w:bCs/>
        </w:rPr>
      </w:pPr>
      <w:r w:rsidRPr="00564DA3">
        <w:rPr>
          <w:rFonts w:cs="B Nazanin" w:hint="cs"/>
          <w:b/>
          <w:bCs/>
          <w:rtl/>
        </w:rPr>
        <w:t xml:space="preserve">دانشکده: </w:t>
      </w:r>
      <w:r w:rsidR="00F15B18" w:rsidRPr="00564DA3">
        <w:rPr>
          <w:rFonts w:cs="B Nazanin" w:hint="cs"/>
          <w:b/>
          <w:bCs/>
          <w:rtl/>
          <w:lang w:bidi="fa-IR"/>
        </w:rPr>
        <w:t>مديريت و اطلاع‌رساني پزشكي</w:t>
      </w:r>
      <w:r w:rsidRPr="00564DA3">
        <w:rPr>
          <w:rFonts w:cs="B Nazanin"/>
          <w:b/>
          <w:bCs/>
          <w:rtl/>
        </w:rPr>
        <w:tab/>
      </w:r>
      <w:r w:rsidRPr="00564DA3">
        <w:rPr>
          <w:rFonts w:cs="B Nazanin"/>
          <w:b/>
          <w:bCs/>
          <w:rtl/>
        </w:rPr>
        <w:tab/>
      </w:r>
      <w:r w:rsidRPr="00564DA3">
        <w:rPr>
          <w:rFonts w:cs="B Nazanin"/>
          <w:b/>
          <w:bCs/>
          <w:rtl/>
        </w:rPr>
        <w:tab/>
      </w:r>
      <w:r w:rsidRPr="00564DA3">
        <w:rPr>
          <w:rFonts w:cs="B Nazanin" w:hint="cs"/>
          <w:b/>
          <w:bCs/>
          <w:rtl/>
        </w:rPr>
        <w:t xml:space="preserve">  گروه آموزشی: </w:t>
      </w:r>
      <w:r w:rsidR="008068A0" w:rsidRPr="00564DA3">
        <w:rPr>
          <w:rFonts w:cs="B Nazanin" w:hint="cs"/>
          <w:b/>
          <w:bCs/>
          <w:rtl/>
          <w:lang w:bidi="fa-IR"/>
        </w:rPr>
        <w:t>کتابداری و اطلاع رسانی پزشکی</w:t>
      </w:r>
    </w:p>
    <w:tbl>
      <w:tblPr>
        <w:bidiVisual/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3"/>
        <w:gridCol w:w="4520"/>
      </w:tblGrid>
      <w:tr w:rsidR="00D63B51" w:rsidRPr="00564DA3" w14:paraId="292D9591" w14:textId="77777777" w:rsidTr="008B759A">
        <w:trPr>
          <w:trHeight w:val="480"/>
          <w:jc w:val="center"/>
        </w:trPr>
        <w:tc>
          <w:tcPr>
            <w:tcW w:w="5023" w:type="dxa"/>
          </w:tcPr>
          <w:p w14:paraId="6922D72E" w14:textId="10860625" w:rsidR="008B759A" w:rsidRPr="008B759A" w:rsidRDefault="00D63B51" w:rsidP="008B7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B759A">
              <w:rPr>
                <w:rFonts w:cs="B Nazanin" w:hint="cs"/>
                <w:b/>
                <w:bCs/>
                <w:rtl/>
              </w:rPr>
              <w:t>نام درس:</w:t>
            </w:r>
          </w:p>
          <w:p w14:paraId="64A0F8AF" w14:textId="00A66B20" w:rsidR="00D63B51" w:rsidRPr="00564DA3" w:rsidRDefault="00564DA3" w:rsidP="008B759A">
            <w:pPr>
              <w:bidi/>
              <w:rPr>
                <w:rFonts w:cs="B Nazanin"/>
                <w:b/>
                <w:bCs/>
                <w:rtl/>
              </w:rPr>
            </w:pPr>
            <w:r w:rsidRPr="008B759A">
              <w:rPr>
                <w:rFonts w:cs="B Nazanin" w:hint="cs"/>
                <w:rtl/>
              </w:rPr>
              <w:t>کارآموزی</w:t>
            </w:r>
            <w:r w:rsidR="000365D5" w:rsidRPr="008B759A">
              <w:rPr>
                <w:rFonts w:cs="B Nazanin" w:hint="cs"/>
                <w:rtl/>
              </w:rPr>
              <w:t xml:space="preserve"> در عرصه</w:t>
            </w:r>
            <w:r w:rsidR="008B759A" w:rsidRPr="008B759A">
              <w:rPr>
                <w:rFonts w:cs="B Nazanin" w:hint="cs"/>
                <w:rtl/>
              </w:rPr>
              <w:t xml:space="preserve"> 4</w:t>
            </w:r>
            <w:r w:rsidRPr="008B759A">
              <w:rPr>
                <w:rFonts w:cs="B Nazanin" w:hint="cs"/>
                <w:rtl/>
              </w:rPr>
              <w:t xml:space="preserve"> (</w:t>
            </w:r>
            <w:r w:rsidR="00264520" w:rsidRPr="008B759A">
              <w:rPr>
                <w:rFonts w:cs="B Nazanin" w:hint="cs"/>
                <w:rtl/>
              </w:rPr>
              <w:t>طراحی</w:t>
            </w:r>
            <w:r w:rsidR="00CB5318" w:rsidRPr="008B759A">
              <w:rPr>
                <w:rFonts w:cs="B Nazanin" w:hint="cs"/>
                <w:rtl/>
              </w:rPr>
              <w:t xml:space="preserve"> و مدیریت صفحات</w:t>
            </w:r>
            <w:r w:rsidR="00CB5318" w:rsidRPr="004E0643">
              <w:rPr>
                <w:rFonts w:cs="B Nazanin" w:hint="cs"/>
                <w:rtl/>
              </w:rPr>
              <w:t xml:space="preserve"> وب کتابخانه های </w:t>
            </w:r>
            <w:r w:rsidR="00264520" w:rsidRPr="004E0643">
              <w:rPr>
                <w:rFonts w:cs="B Nazanin" w:hint="cs"/>
                <w:rtl/>
              </w:rPr>
              <w:t>پزشکی</w:t>
            </w:r>
            <w:r w:rsidR="00D63B51" w:rsidRPr="00CB531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B5318" w:rsidRPr="00CB5318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4520" w:type="dxa"/>
          </w:tcPr>
          <w:p w14:paraId="30A30524" w14:textId="67D4C8A9" w:rsidR="008B759A" w:rsidRDefault="00D63B51" w:rsidP="008B75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DA3">
              <w:rPr>
                <w:rFonts w:cs="B Nazanin" w:hint="cs"/>
                <w:b/>
                <w:bCs/>
                <w:rtl/>
              </w:rPr>
              <w:t>ر</w:t>
            </w:r>
            <w:r w:rsidRPr="00564DA3">
              <w:rPr>
                <w:rFonts w:cs="B Nazanin"/>
                <w:b/>
                <w:bCs/>
                <w:rtl/>
              </w:rPr>
              <w:t>شته و مقطع تحصيلی:</w:t>
            </w:r>
          </w:p>
          <w:p w14:paraId="0E713C93" w14:textId="7908F610" w:rsidR="00D63B51" w:rsidRPr="008B759A" w:rsidRDefault="008068A0" w:rsidP="008B759A">
            <w:pPr>
              <w:bidi/>
              <w:jc w:val="center"/>
              <w:rPr>
                <w:rFonts w:cs="B Nazanin"/>
                <w:rtl/>
              </w:rPr>
            </w:pPr>
            <w:r w:rsidRPr="008B759A">
              <w:rPr>
                <w:rFonts w:cs="B Nazanin" w:hint="cs"/>
                <w:rtl/>
                <w:lang w:bidi="fa-IR"/>
              </w:rPr>
              <w:t>کارشناسی کتابداری و اطلاع رسانی پزشکی</w:t>
            </w:r>
          </w:p>
        </w:tc>
      </w:tr>
      <w:tr w:rsidR="0011347A" w:rsidRPr="00564DA3" w14:paraId="3BEFA31B" w14:textId="77777777" w:rsidTr="008E4E28">
        <w:trPr>
          <w:trHeight w:val="540"/>
          <w:jc w:val="center"/>
        </w:trPr>
        <w:tc>
          <w:tcPr>
            <w:tcW w:w="9543" w:type="dxa"/>
            <w:gridSpan w:val="2"/>
          </w:tcPr>
          <w:p w14:paraId="54CF9E10" w14:textId="05092467" w:rsidR="0011347A" w:rsidRPr="00564DA3" w:rsidRDefault="0011347A" w:rsidP="008B759A">
            <w:pPr>
              <w:tabs>
                <w:tab w:val="center" w:pos="4901"/>
              </w:tabs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ساعت</w:t>
            </w:r>
            <w:r w:rsidRPr="008B759A">
              <w:rPr>
                <w:rFonts w:cs="B Nazanin" w:hint="cs"/>
                <w:rtl/>
              </w:rPr>
              <w:t>: 41 ساعت</w:t>
            </w:r>
            <w:r>
              <w:rPr>
                <w:rFonts w:cs="B Nazanin"/>
                <w:b/>
                <w:bCs/>
                <w:rtl/>
              </w:rPr>
              <w:tab/>
            </w:r>
          </w:p>
        </w:tc>
      </w:tr>
      <w:tr w:rsidR="00D63B51" w:rsidRPr="00564DA3" w14:paraId="27C8490B" w14:textId="77777777" w:rsidTr="008B759A">
        <w:trPr>
          <w:trHeight w:val="480"/>
          <w:jc w:val="center"/>
        </w:trPr>
        <w:tc>
          <w:tcPr>
            <w:tcW w:w="5023" w:type="dxa"/>
          </w:tcPr>
          <w:p w14:paraId="73510DBC" w14:textId="128EF5A4" w:rsidR="00D63B51" w:rsidRPr="00564DA3" w:rsidRDefault="008B759A" w:rsidP="00A27CE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</w:t>
            </w:r>
            <w:r w:rsidR="00D63B51" w:rsidRPr="00564DA3">
              <w:rPr>
                <w:rFonts w:cs="B Nazanin"/>
                <w:b/>
                <w:bCs/>
                <w:rtl/>
              </w:rPr>
              <w:t xml:space="preserve">درس: </w:t>
            </w:r>
            <w:r w:rsidR="008068A0" w:rsidRPr="00564DA3">
              <w:rPr>
                <w:rFonts w:cs="B Nazanin" w:hint="cs"/>
                <w:rtl/>
              </w:rPr>
              <w:t>دکتر</w:t>
            </w:r>
            <w:r w:rsidR="008068A0" w:rsidRPr="00564DA3">
              <w:rPr>
                <w:rFonts w:cs="B Nazanin" w:hint="cs"/>
                <w:rtl/>
                <w:lang w:bidi="fa-IR"/>
              </w:rPr>
              <w:t xml:space="preserve"> </w:t>
            </w:r>
            <w:r w:rsidR="00A27CE3" w:rsidRPr="00564DA3">
              <w:rPr>
                <w:rFonts w:cs="B Nazanin" w:hint="cs"/>
                <w:rtl/>
              </w:rPr>
              <w:t>حسین بیگی</w:t>
            </w:r>
            <w:r w:rsidR="00F17FE2" w:rsidRPr="00564DA3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4520" w:type="dxa"/>
          </w:tcPr>
          <w:p w14:paraId="0788D7B7" w14:textId="64578B26" w:rsidR="00D63B51" w:rsidRPr="00564DA3" w:rsidRDefault="00F17FE2" w:rsidP="00A27CE3">
            <w:pPr>
              <w:bidi/>
              <w:rPr>
                <w:rFonts w:cs="B Nazanin"/>
                <w:b/>
                <w:bCs/>
                <w:rtl/>
              </w:rPr>
            </w:pPr>
            <w:r w:rsidRPr="00564DA3">
              <w:rPr>
                <w:rFonts w:cs="B Nazanin" w:hint="cs"/>
                <w:b/>
                <w:bCs/>
                <w:rtl/>
              </w:rPr>
              <w:t xml:space="preserve">       تلفن</w:t>
            </w:r>
            <w:r w:rsidR="00D63B51" w:rsidRPr="00564DA3">
              <w:rPr>
                <w:rFonts w:cs="B Nazanin"/>
                <w:b/>
                <w:bCs/>
                <w:rtl/>
              </w:rPr>
              <w:t xml:space="preserve"> دفتر :</w:t>
            </w:r>
            <w:r w:rsidR="00D63B51" w:rsidRPr="00564DA3">
              <w:rPr>
                <w:rFonts w:cs="B Nazanin" w:hint="cs"/>
                <w:b/>
                <w:bCs/>
                <w:rtl/>
              </w:rPr>
              <w:t xml:space="preserve"> </w:t>
            </w:r>
            <w:r w:rsidR="00A27CE3" w:rsidRPr="00564DA3">
              <w:rPr>
                <w:rFonts w:cs="B Nazanin" w:hint="cs"/>
                <w:rtl/>
              </w:rPr>
              <w:t>37925172</w:t>
            </w:r>
          </w:p>
        </w:tc>
      </w:tr>
      <w:tr w:rsidR="00D63B51" w:rsidRPr="00564DA3" w14:paraId="0B1FB082" w14:textId="77777777" w:rsidTr="00686D13">
        <w:trPr>
          <w:trHeight w:val="540"/>
          <w:jc w:val="center"/>
        </w:trPr>
        <w:tc>
          <w:tcPr>
            <w:tcW w:w="5023" w:type="dxa"/>
            <w:tcBorders>
              <w:bottom w:val="single" w:sz="4" w:space="0" w:color="auto"/>
            </w:tcBorders>
          </w:tcPr>
          <w:p w14:paraId="49A7025D" w14:textId="631FA9DA" w:rsidR="00D63B51" w:rsidRPr="00564DA3" w:rsidRDefault="008B759A" w:rsidP="008B759A">
            <w:pPr>
              <w:rPr>
                <w:rFonts w:cs="B Nazanin"/>
                <w:b/>
                <w:bCs/>
                <w:rtl/>
              </w:rPr>
            </w:pPr>
            <w:r w:rsidRPr="00564DA3">
              <w:rPr>
                <w:rFonts w:cs="B Nazanin"/>
                <w:b/>
                <w:bCs/>
              </w:rPr>
              <w:t>Email</w:t>
            </w:r>
            <w:r>
              <w:rPr>
                <w:rFonts w:cs="B Nazanin" w:hint="cs"/>
                <w:b/>
                <w:bCs/>
                <w:rtl/>
              </w:rPr>
              <w:t>:</w:t>
            </w:r>
            <w:r w:rsidR="008068A0" w:rsidRPr="00564DA3">
              <w:rPr>
                <w:rFonts w:cs="B Nazanin"/>
              </w:rPr>
              <w:t xml:space="preserve"> </w:t>
            </w:r>
            <w:hyperlink r:id="rId7" w:history="1">
              <w:r w:rsidR="00946A1D" w:rsidRPr="00151494">
                <w:rPr>
                  <w:rStyle w:val="Hyperlink"/>
                  <w:lang w:bidi="fa-IR"/>
                </w:rPr>
                <w:t>beigi@</w:t>
              </w:r>
              <w:r w:rsidR="00946A1D" w:rsidRPr="00151494">
                <w:rPr>
                  <w:rStyle w:val="Hyperlink"/>
                  <w:rFonts w:cs="B Nazanin"/>
                </w:rPr>
                <w:t>mng.mui.ac.ir</w:t>
              </w:r>
            </w:hyperlink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27127BAF" w14:textId="77777777" w:rsidR="00D63B51" w:rsidRPr="00564DA3" w:rsidRDefault="00D63B51" w:rsidP="00D63B51">
            <w:pPr>
              <w:bidi/>
              <w:rPr>
                <w:rFonts w:cs="B Nazanin"/>
                <w:b/>
                <w:bCs/>
              </w:rPr>
            </w:pPr>
          </w:p>
        </w:tc>
      </w:tr>
    </w:tbl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  <w:gridCol w:w="1908"/>
      </w:tblGrid>
      <w:tr w:rsidR="00D63B51" w:rsidRPr="00564DA3" w14:paraId="731C527F" w14:textId="77777777" w:rsidTr="00686D13">
        <w:trPr>
          <w:trHeight w:val="555"/>
          <w:jc w:val="center"/>
        </w:trPr>
        <w:tc>
          <w:tcPr>
            <w:tcW w:w="9540" w:type="dxa"/>
            <w:gridSpan w:val="5"/>
          </w:tcPr>
          <w:p w14:paraId="7B58DA91" w14:textId="38116EFC" w:rsidR="008B759A" w:rsidRDefault="00D63B51" w:rsidP="008B7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64DA3">
              <w:rPr>
                <w:rFonts w:cs="B Nazanin" w:hint="cs"/>
                <w:b/>
                <w:bCs/>
                <w:rtl/>
              </w:rPr>
              <w:t>هدف:</w:t>
            </w:r>
          </w:p>
          <w:p w14:paraId="3E919C0C" w14:textId="6D5B9982" w:rsidR="00D63B51" w:rsidRPr="00564DA3" w:rsidRDefault="008B759A" w:rsidP="008B759A">
            <w:pPr>
              <w:bidi/>
              <w:jc w:val="lowKashida"/>
              <w:rPr>
                <w:rFonts w:cs="B Nazanin"/>
                <w:rtl/>
              </w:rPr>
            </w:pPr>
            <w:r w:rsidRPr="008B759A">
              <w:rPr>
                <w:rFonts w:cs="B Nazanin" w:hint="cs"/>
                <w:rtl/>
                <w:lang w:bidi="fa-IR"/>
              </w:rPr>
              <w:t xml:space="preserve">کارآموزی در عرصه </w:t>
            </w:r>
            <w:r>
              <w:rPr>
                <w:rFonts w:cs="B Nazanin" w:hint="cs"/>
                <w:rtl/>
                <w:lang w:bidi="fa-IR"/>
              </w:rPr>
              <w:t>با هدف</w:t>
            </w:r>
            <w:r w:rsidRPr="008B759A">
              <w:rPr>
                <w:rFonts w:cs="B Nazanin" w:hint="cs"/>
                <w:rtl/>
                <w:lang w:bidi="fa-IR"/>
              </w:rPr>
              <w:t xml:space="preserve"> بکارگیری </w:t>
            </w:r>
            <w:r>
              <w:rPr>
                <w:rFonts w:cs="B Nazanin" w:hint="cs"/>
                <w:rtl/>
                <w:lang w:bidi="fa-IR"/>
              </w:rPr>
              <w:t xml:space="preserve">علمی و </w:t>
            </w:r>
            <w:r w:rsidRPr="008B759A">
              <w:rPr>
                <w:rFonts w:cs="B Nazanin" w:hint="cs"/>
                <w:rtl/>
                <w:lang w:bidi="fa-IR"/>
              </w:rPr>
              <w:t>عملی مفاهیم طراحی و توسعه صفحات وب و کاربرد آن در کتابخانه های پزشکی دیجیتال</w:t>
            </w:r>
          </w:p>
        </w:tc>
      </w:tr>
      <w:tr w:rsidR="008B759A" w:rsidRPr="00564DA3" w14:paraId="3E742E95" w14:textId="77777777" w:rsidTr="00686D13">
        <w:trPr>
          <w:trHeight w:val="540"/>
          <w:jc w:val="center"/>
        </w:trPr>
        <w:tc>
          <w:tcPr>
            <w:tcW w:w="9540" w:type="dxa"/>
            <w:gridSpan w:val="5"/>
          </w:tcPr>
          <w:p w14:paraId="1E762098" w14:textId="2F7D473F" w:rsidR="008B759A" w:rsidRPr="00564DA3" w:rsidRDefault="008B759A" w:rsidP="008B759A">
            <w:pPr>
              <w:bidi/>
              <w:jc w:val="center"/>
              <w:rPr>
                <w:rFonts w:cs="B Nazanin"/>
                <w:b/>
                <w:bCs/>
              </w:rPr>
            </w:pPr>
            <w:r w:rsidRPr="00564DA3">
              <w:rPr>
                <w:rFonts w:cs="B Nazanin" w:hint="cs"/>
                <w:b/>
                <w:bCs/>
                <w:rtl/>
              </w:rPr>
              <w:t>اهداف رفتاری:</w:t>
            </w:r>
          </w:p>
          <w:p w14:paraId="3EEE7D2D" w14:textId="17E9A482" w:rsidR="008B759A" w:rsidRDefault="008B759A" w:rsidP="008B759A">
            <w:pPr>
              <w:pStyle w:val="ListParagraph"/>
              <w:numPr>
                <w:ilvl w:val="0"/>
                <w:numId w:val="20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با مفاهیم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میزبان و دامنه و چگونگی خرید آن آشنا شود.</w:t>
            </w:r>
          </w:p>
          <w:p w14:paraId="3567B3EA" w14:textId="5E44FEA3" w:rsidR="008B759A" w:rsidRDefault="008B759A" w:rsidP="008B759A">
            <w:pPr>
              <w:pStyle w:val="ListParagraph"/>
              <w:numPr>
                <w:ilvl w:val="0"/>
                <w:numId w:val="20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با اصول طراحی رابط کاربر وب سایت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 در عرصه آشنا شود.</w:t>
            </w:r>
          </w:p>
          <w:p w14:paraId="4ABC5FC9" w14:textId="6E742513" w:rsidR="008B759A" w:rsidRPr="00564DA3" w:rsidRDefault="008B759A" w:rsidP="00BD6AEB">
            <w:pPr>
              <w:pStyle w:val="ListParagraph"/>
              <w:numPr>
                <w:ilvl w:val="0"/>
                <w:numId w:val="20"/>
              </w:numPr>
              <w:bidi/>
              <w:jc w:val="both"/>
              <w:rPr>
                <w:rFonts w:cs="B Nazanin"/>
              </w:rPr>
            </w:pPr>
            <w:r w:rsidRPr="00564DA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rtl/>
                <w:lang w:bidi="fa-IR"/>
              </w:rPr>
              <w:t>نحوه تعامل وبسا</w:t>
            </w:r>
            <w:r w:rsidRPr="00564DA3">
              <w:rPr>
                <w:rFonts w:cs="B Nazanin" w:hint="cs"/>
                <w:rtl/>
                <w:lang w:bidi="fa-IR"/>
              </w:rPr>
              <w:t>یت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های</w:t>
            </w:r>
            <w:r w:rsidRPr="00564DA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ایستا و پویا در عرصه</w:t>
            </w:r>
            <w:r w:rsidRPr="00564DA3">
              <w:rPr>
                <w:rFonts w:cs="B Nazanin" w:hint="cs"/>
                <w:rtl/>
                <w:lang w:bidi="fa-IR"/>
              </w:rPr>
              <w:t xml:space="preserve"> آشنا </w:t>
            </w:r>
            <w:r>
              <w:rPr>
                <w:rFonts w:cs="B Nazanin" w:hint="cs"/>
                <w:rtl/>
                <w:lang w:bidi="fa-IR"/>
              </w:rPr>
              <w:t>شود</w:t>
            </w:r>
            <w:r w:rsidRPr="00564DA3">
              <w:rPr>
                <w:rFonts w:cs="B Nazanin" w:hint="cs"/>
                <w:rtl/>
                <w:lang w:bidi="fa-IR"/>
              </w:rPr>
              <w:t>.</w:t>
            </w:r>
          </w:p>
          <w:p w14:paraId="37DA1952" w14:textId="75B6E334" w:rsidR="008B759A" w:rsidRDefault="008B759A" w:rsidP="00530B57">
            <w:pPr>
              <w:pStyle w:val="ListParagraph"/>
              <w:numPr>
                <w:ilvl w:val="0"/>
                <w:numId w:val="20"/>
              </w:numPr>
              <w:bidi/>
              <w:jc w:val="both"/>
              <w:rPr>
                <w:rFonts w:cs="B Nazanin"/>
              </w:rPr>
            </w:pPr>
            <w:r w:rsidRPr="00564DA3">
              <w:rPr>
                <w:rFonts w:cs="B Nazanin" w:hint="cs"/>
                <w:rtl/>
                <w:lang w:bidi="fa-IR"/>
              </w:rPr>
              <w:t xml:space="preserve">اصول طراحی وب سایت و کاربرد آن در کتابخانه ها و مراکز اطلاع رسانی را </w:t>
            </w:r>
            <w:r>
              <w:rPr>
                <w:rFonts w:cs="B Nazanin" w:hint="cs"/>
                <w:rtl/>
                <w:lang w:bidi="fa-IR"/>
              </w:rPr>
              <w:t>در عرصه تجربه نماید.</w:t>
            </w:r>
          </w:p>
          <w:p w14:paraId="763AB22D" w14:textId="2ECE1E8C" w:rsidR="008B759A" w:rsidRPr="00564DA3" w:rsidRDefault="008B759A" w:rsidP="00B40D07">
            <w:pPr>
              <w:pStyle w:val="ListParagraph"/>
              <w:numPr>
                <w:ilvl w:val="0"/>
                <w:numId w:val="20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بکارگیری یکی از برنامه های مدیریت محتوا مانند جوملا یا ورد پرس.</w:t>
            </w:r>
          </w:p>
          <w:p w14:paraId="34CD2E40" w14:textId="5F65B0D4" w:rsidR="008B759A" w:rsidRPr="008B759A" w:rsidRDefault="008B759A" w:rsidP="008B759A">
            <w:pPr>
              <w:pStyle w:val="ListParagraph"/>
              <w:numPr>
                <w:ilvl w:val="0"/>
                <w:numId w:val="20"/>
              </w:numPr>
              <w:bidi/>
              <w:jc w:val="both"/>
              <w:rPr>
                <w:rFonts w:cs="B Nazanin"/>
                <w:rtl/>
              </w:rPr>
            </w:pPr>
            <w:r w:rsidRPr="00564DA3">
              <w:rPr>
                <w:rFonts w:cs="B Nazanin" w:hint="cs"/>
                <w:rtl/>
                <w:lang w:bidi="fa-IR"/>
              </w:rPr>
              <w:t>ارزیابی وب سایت</w:t>
            </w:r>
            <w:r>
              <w:rPr>
                <w:rFonts w:cs="B Nazanin"/>
                <w:rtl/>
                <w:lang w:bidi="fa-IR"/>
              </w:rPr>
              <w:softHyphen/>
            </w:r>
            <w:r w:rsidRPr="00564DA3">
              <w:rPr>
                <w:rFonts w:cs="B Nazanin" w:hint="cs"/>
                <w:rtl/>
                <w:lang w:bidi="fa-IR"/>
              </w:rPr>
              <w:t>ها</w:t>
            </w:r>
            <w:r>
              <w:rPr>
                <w:rFonts w:cs="B Nazanin" w:hint="cs"/>
                <w:rtl/>
                <w:lang w:bidi="fa-IR"/>
              </w:rPr>
              <w:t>ی</w:t>
            </w:r>
            <w:r w:rsidRPr="00564DA3">
              <w:rPr>
                <w:rFonts w:cs="B Nazanin" w:hint="cs"/>
                <w:rtl/>
                <w:lang w:bidi="fa-IR"/>
              </w:rPr>
              <w:t xml:space="preserve">  مراکز اطلاع رسانی </w:t>
            </w:r>
            <w:r>
              <w:rPr>
                <w:rFonts w:cs="B Nazanin" w:hint="cs"/>
                <w:rtl/>
                <w:lang w:bidi="fa-IR"/>
              </w:rPr>
              <w:t>را تجربه نماید.</w:t>
            </w:r>
          </w:p>
        </w:tc>
      </w:tr>
      <w:tr w:rsidR="008B759A" w:rsidRPr="00564DA3" w14:paraId="508D9600" w14:textId="77777777" w:rsidTr="00686D13">
        <w:trPr>
          <w:trHeight w:val="540"/>
          <w:jc w:val="center"/>
        </w:trPr>
        <w:tc>
          <w:tcPr>
            <w:tcW w:w="9540" w:type="dxa"/>
            <w:gridSpan w:val="5"/>
          </w:tcPr>
          <w:p w14:paraId="4D2D9E15" w14:textId="39A7527C" w:rsidR="008B759A" w:rsidRPr="008B759A" w:rsidRDefault="008B759A" w:rsidP="008B759A">
            <w:pPr>
              <w:bidi/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8B759A">
              <w:rPr>
                <w:rFonts w:cs="B Nazanin" w:hint="cs"/>
                <w:b/>
                <w:bCs/>
                <w:rtl/>
              </w:rPr>
              <w:t>در پایان این درس انتظار می‌رود فراگیران بتوانند:</w:t>
            </w:r>
          </w:p>
          <w:p w14:paraId="05F9E3DB" w14:textId="5DF5C46D" w:rsidR="008B759A" w:rsidRPr="008B759A" w:rsidRDefault="008B759A" w:rsidP="008B759A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</w:rPr>
            </w:pPr>
            <w:r w:rsidRPr="008B759A">
              <w:rPr>
                <w:rFonts w:cs="B Nazanin" w:hint="cs"/>
                <w:sz w:val="24"/>
                <w:szCs w:val="24"/>
                <w:rtl/>
                <w:lang w:bidi="fa-IR"/>
              </w:rPr>
              <w:t>رابط</w:t>
            </w:r>
            <w:r w:rsidRPr="008B759A">
              <w:rPr>
                <w:rFonts w:cs="B Nazanin" w:hint="cs"/>
                <w:rtl/>
              </w:rPr>
              <w:t xml:space="preserve"> کاربر یک وب سایت را بطور اصولی طراحی نمایند.</w:t>
            </w:r>
          </w:p>
          <w:p w14:paraId="5EA6FF8E" w14:textId="2D6170BC" w:rsidR="008B759A" w:rsidRDefault="008B759A" w:rsidP="009768BE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تفاوت</w:t>
            </w:r>
            <w:r>
              <w:rPr>
                <w:rFonts w:cs="B Nazanin" w:hint="cs"/>
                <w:rtl/>
                <w:lang w:bidi="fa-IR"/>
              </w:rPr>
              <w:t xml:space="preserve"> وبسا</w:t>
            </w:r>
            <w:r w:rsidRPr="00564DA3">
              <w:rPr>
                <w:rFonts w:cs="B Nazanin" w:hint="cs"/>
                <w:rtl/>
                <w:lang w:bidi="fa-IR"/>
              </w:rPr>
              <w:t>یت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های</w:t>
            </w:r>
            <w:r w:rsidRPr="00564DA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ایستا و پویا را شناسایی نموده و تعامل با هر کدام را آموخته باشند.</w:t>
            </w:r>
          </w:p>
          <w:p w14:paraId="228F5C17" w14:textId="609455CE" w:rsidR="008B759A" w:rsidRDefault="008B759A" w:rsidP="008B759A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بتواند سامانه های ثبت نام دامنه را بشناسد و دامنه مورد نظر خود را در صورت تمایل ثبت و خریداری نماید.</w:t>
            </w:r>
          </w:p>
          <w:p w14:paraId="35AC9A46" w14:textId="72C95D6A" w:rsidR="008B759A" w:rsidRPr="00564DA3" w:rsidRDefault="008B759A" w:rsidP="008B759A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با یکی از شرکتهای فروشنده میزبان آشنایی پیدا نموده و در صورت تمایل بتواند میزبان مورد نیاز خود را خریداری نماید.</w:t>
            </w:r>
          </w:p>
          <w:p w14:paraId="47A6D0DD" w14:textId="53A4206A" w:rsidR="008B759A" w:rsidRPr="00564DA3" w:rsidRDefault="008B759A" w:rsidP="00BD6AEB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بتوانند با یکی از برنامه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های مدیریت محتوا مانند ورد پرس یا جوملا کار کنند و یک وب سایت ایجاد نموده و آن را مدیریت نماید.</w:t>
            </w:r>
          </w:p>
          <w:p w14:paraId="0A2BE219" w14:textId="64AB3F3E" w:rsidR="008B759A" w:rsidRPr="00BD6AEB" w:rsidRDefault="008B759A" w:rsidP="008B759A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rtl/>
              </w:rPr>
            </w:pPr>
            <w:r w:rsidRPr="00564DA3">
              <w:rPr>
                <w:rFonts w:cs="B Nazanin" w:hint="cs"/>
                <w:rtl/>
                <w:lang w:bidi="fa-IR"/>
              </w:rPr>
              <w:t>وب سایت</w:t>
            </w:r>
            <w:r>
              <w:rPr>
                <w:rFonts w:cs="B Nazanin"/>
                <w:rtl/>
                <w:lang w:bidi="fa-IR"/>
              </w:rPr>
              <w:softHyphen/>
            </w:r>
            <w:r w:rsidRPr="00564DA3">
              <w:rPr>
                <w:rFonts w:cs="B Nazanin" w:hint="cs"/>
                <w:rtl/>
                <w:lang w:bidi="fa-IR"/>
              </w:rPr>
              <w:t>ها</w:t>
            </w:r>
            <w:r>
              <w:rPr>
                <w:rFonts w:cs="B Nazanin" w:hint="cs"/>
                <w:rtl/>
                <w:lang w:bidi="fa-IR"/>
              </w:rPr>
              <w:t>ی</w:t>
            </w:r>
            <w:r w:rsidRPr="00564DA3">
              <w:rPr>
                <w:rFonts w:cs="B Nazanin" w:hint="cs"/>
                <w:rtl/>
                <w:lang w:bidi="fa-IR"/>
              </w:rPr>
              <w:t xml:space="preserve">  مراکز اطلاع رسانی </w:t>
            </w:r>
            <w:r>
              <w:rPr>
                <w:rFonts w:cs="B Nazanin" w:hint="cs"/>
                <w:rtl/>
                <w:lang w:bidi="fa-IR"/>
              </w:rPr>
              <w:t>را ارزیابی نماید.</w:t>
            </w:r>
          </w:p>
        </w:tc>
      </w:tr>
      <w:tr w:rsidR="008B759A" w:rsidRPr="00564DA3" w14:paraId="66C21ABC" w14:textId="77777777" w:rsidTr="00686D13">
        <w:trPr>
          <w:trHeight w:val="387"/>
          <w:jc w:val="center"/>
        </w:trPr>
        <w:tc>
          <w:tcPr>
            <w:tcW w:w="9540" w:type="dxa"/>
            <w:gridSpan w:val="5"/>
          </w:tcPr>
          <w:p w14:paraId="06BEF4CD" w14:textId="71BB5C66" w:rsidR="008B759A" w:rsidRPr="008B759A" w:rsidRDefault="008B759A" w:rsidP="008B759A">
            <w:pPr>
              <w:bidi/>
              <w:ind w:left="36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نحوه ارزشیابی:</w:t>
            </w:r>
          </w:p>
        </w:tc>
      </w:tr>
      <w:tr w:rsidR="008B759A" w:rsidRPr="00564DA3" w14:paraId="00E524A4" w14:textId="77777777" w:rsidTr="00686D13">
        <w:trPr>
          <w:trHeight w:val="387"/>
          <w:jc w:val="center"/>
        </w:trPr>
        <w:tc>
          <w:tcPr>
            <w:tcW w:w="1908" w:type="dxa"/>
          </w:tcPr>
          <w:p w14:paraId="1B975E39" w14:textId="096C47F9" w:rsidR="008B759A" w:rsidRPr="008B759A" w:rsidRDefault="008B759A" w:rsidP="008B759A">
            <w:pPr>
              <w:bidi/>
              <w:ind w:left="13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پاسخ به سوالات شفاهی</w:t>
            </w:r>
            <w:r>
              <w:rPr>
                <w:rFonts w:cs="B Nazanin"/>
                <w:rtl/>
              </w:rPr>
              <w:br/>
            </w:r>
            <w:r>
              <w:rPr>
                <w:rFonts w:cs="B Nazanin" w:hint="cs"/>
                <w:rtl/>
              </w:rPr>
              <w:t>(1 نمره)</w:t>
            </w:r>
          </w:p>
        </w:tc>
        <w:tc>
          <w:tcPr>
            <w:tcW w:w="1908" w:type="dxa"/>
          </w:tcPr>
          <w:p w14:paraId="19065FC4" w14:textId="3F094C76" w:rsidR="008B759A" w:rsidRPr="008B759A" w:rsidRDefault="008B759A" w:rsidP="008B759A">
            <w:pPr>
              <w:bidi/>
              <w:ind w:left="13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گزارش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دوره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ای</w:t>
            </w:r>
            <w:r>
              <w:rPr>
                <w:rFonts w:cs="B Nazanin"/>
                <w:rtl/>
              </w:rPr>
              <w:br/>
            </w:r>
            <w:r>
              <w:rPr>
                <w:rFonts w:cs="B Nazanin" w:hint="cs"/>
                <w:rtl/>
              </w:rPr>
              <w:t>(2 نمره)</w:t>
            </w:r>
          </w:p>
        </w:tc>
        <w:tc>
          <w:tcPr>
            <w:tcW w:w="1908" w:type="dxa"/>
          </w:tcPr>
          <w:p w14:paraId="24949861" w14:textId="74B67B09" w:rsidR="008B759A" w:rsidRPr="008B759A" w:rsidRDefault="008B759A" w:rsidP="008B759A">
            <w:pPr>
              <w:bidi/>
              <w:ind w:left="13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پروژه نهایی</w:t>
            </w:r>
            <w:r>
              <w:rPr>
                <w:rFonts w:cs="B Nazanin"/>
                <w:rtl/>
              </w:rPr>
              <w:br/>
            </w:r>
            <w:r>
              <w:rPr>
                <w:rFonts w:cs="B Nazanin" w:hint="cs"/>
                <w:rtl/>
              </w:rPr>
              <w:t>(12 نمره)</w:t>
            </w:r>
          </w:p>
        </w:tc>
        <w:tc>
          <w:tcPr>
            <w:tcW w:w="1908" w:type="dxa"/>
          </w:tcPr>
          <w:p w14:paraId="73A68139" w14:textId="2FE4C618" w:rsidR="008B759A" w:rsidRPr="008B759A" w:rsidRDefault="008B759A" w:rsidP="008B759A">
            <w:pPr>
              <w:bidi/>
              <w:ind w:left="13"/>
              <w:jc w:val="center"/>
              <w:rPr>
                <w:rFonts w:cs="B Nazanin"/>
                <w:rtl/>
              </w:rPr>
            </w:pPr>
            <w:r w:rsidRPr="008B759A">
              <w:rPr>
                <w:rFonts w:cs="B Nazanin" w:hint="cs"/>
                <w:rtl/>
              </w:rPr>
              <w:t>انجام پروژه</w:t>
            </w:r>
            <w:r w:rsidRPr="008B759A">
              <w:rPr>
                <w:rFonts w:cs="B Nazanin"/>
                <w:rtl/>
              </w:rPr>
              <w:softHyphen/>
            </w:r>
            <w:r w:rsidRPr="008B759A">
              <w:rPr>
                <w:rFonts w:cs="B Nazanin" w:hint="cs"/>
                <w:rtl/>
              </w:rPr>
              <w:t>های کلاسی</w:t>
            </w:r>
            <w:r>
              <w:rPr>
                <w:rFonts w:cs="B Nazanin"/>
                <w:rtl/>
              </w:rPr>
              <w:br/>
            </w:r>
            <w:r>
              <w:rPr>
                <w:rFonts w:cs="B Nazanin" w:hint="cs"/>
                <w:rtl/>
              </w:rPr>
              <w:t>(3 نمره)</w:t>
            </w:r>
          </w:p>
        </w:tc>
        <w:tc>
          <w:tcPr>
            <w:tcW w:w="1908" w:type="dxa"/>
          </w:tcPr>
          <w:p w14:paraId="03AC37CB" w14:textId="14CDA2A1" w:rsidR="008B759A" w:rsidRPr="008B759A" w:rsidRDefault="008B759A" w:rsidP="008B759A">
            <w:pPr>
              <w:bidi/>
              <w:ind w:left="13"/>
              <w:jc w:val="center"/>
              <w:rPr>
                <w:rFonts w:cs="B Nazanin"/>
                <w:rtl/>
              </w:rPr>
            </w:pPr>
            <w:r w:rsidRPr="008B759A">
              <w:rPr>
                <w:rFonts w:cs="B Nazanin" w:hint="cs"/>
                <w:rtl/>
              </w:rPr>
              <w:t>حضور فعال</w:t>
            </w:r>
            <w:r>
              <w:rPr>
                <w:rFonts w:cs="B Nazanin"/>
                <w:rtl/>
              </w:rPr>
              <w:br/>
            </w:r>
            <w:r>
              <w:rPr>
                <w:rFonts w:cs="B Nazanin" w:hint="cs"/>
                <w:rtl/>
              </w:rPr>
              <w:t>(2 نمره)</w:t>
            </w:r>
          </w:p>
        </w:tc>
      </w:tr>
      <w:tr w:rsidR="008B759A" w:rsidRPr="00564DA3" w14:paraId="229EC87B" w14:textId="77777777" w:rsidTr="00686D13">
        <w:trPr>
          <w:trHeight w:val="1883"/>
          <w:jc w:val="center"/>
        </w:trPr>
        <w:tc>
          <w:tcPr>
            <w:tcW w:w="9540" w:type="dxa"/>
            <w:gridSpan w:val="5"/>
          </w:tcPr>
          <w:p w14:paraId="72B2912A" w14:textId="4777EBCC" w:rsidR="008B759A" w:rsidRDefault="008B759A" w:rsidP="008B7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64DA3">
              <w:rPr>
                <w:rFonts w:cs="B Nazanin" w:hint="cs"/>
                <w:b/>
                <w:bCs/>
                <w:rtl/>
              </w:rPr>
              <w:lastRenderedPageBreak/>
              <w:t>منابع اصلی درس</w:t>
            </w:r>
          </w:p>
          <w:p w14:paraId="1F6A858C" w14:textId="77777777" w:rsidR="008B759A" w:rsidRPr="00564DA3" w:rsidRDefault="008B759A" w:rsidP="008B759A">
            <w:pPr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564DA3">
              <w:rPr>
                <w:rFonts w:cs="B Nazanin" w:hint="cs"/>
                <w:sz w:val="20"/>
                <w:szCs w:val="20"/>
                <w:rtl/>
                <w:lang w:bidi="fa-IR"/>
              </w:rPr>
              <w:t>اسدی س. طراحی و مدیریت وب سایت کتابخانه ها و مراکز اطلاع رسانی. تهران: سمت، 1391.</w:t>
            </w:r>
          </w:p>
          <w:p w14:paraId="54920C26" w14:textId="77777777" w:rsidR="008B759A" w:rsidRPr="00564DA3" w:rsidRDefault="008B759A" w:rsidP="008B759A">
            <w:pPr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564DA3">
              <w:rPr>
                <w:rFonts w:cs="B Nazanin" w:hint="cs"/>
                <w:sz w:val="20"/>
                <w:szCs w:val="20"/>
                <w:rtl/>
                <w:lang w:bidi="fa-IR"/>
              </w:rPr>
              <w:t>دیویدسن س، یانگی ا. طراحی وب سایت: راهنمای گام به گام برای کتابخانه ها (رویکردی کار برمدارانه). ترجمه ز حیاتی، تهران: چاپار، 1394.</w:t>
            </w:r>
          </w:p>
          <w:p w14:paraId="01E8E1CE" w14:textId="77777777" w:rsidR="008B759A" w:rsidRPr="00564DA3" w:rsidRDefault="008B759A" w:rsidP="008B759A">
            <w:pPr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564DA3">
              <w:rPr>
                <w:rFonts w:cs="B Nazanin" w:hint="cs"/>
                <w:sz w:val="20"/>
                <w:szCs w:val="20"/>
                <w:rtl/>
                <w:lang w:bidi="fa-IR"/>
              </w:rPr>
              <w:t>شهبازی، ر. نوری، ب. طراحی و مدیریت وب سایت کتابخانه ها و مراکزاطلاع رسانی. تهران، کتابدار، 1391.</w:t>
            </w:r>
          </w:p>
          <w:p w14:paraId="5E2B40B3" w14:textId="77777777" w:rsidR="008B759A" w:rsidRPr="00564DA3" w:rsidRDefault="008B759A" w:rsidP="008B759A">
            <w:pPr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564DA3">
              <w:rPr>
                <w:rFonts w:cs="B Nazanin" w:hint="cs"/>
                <w:sz w:val="20"/>
                <w:szCs w:val="20"/>
                <w:rtl/>
                <w:lang w:bidi="fa-IR"/>
              </w:rPr>
              <w:t>نوروزی؛ م. امینی، م. معماری اطلاعات برای طراحی بهینه ی وب سایت ها و وب پورتال ها. تهران: آتی نگر، 1393</w:t>
            </w:r>
          </w:p>
          <w:p w14:paraId="3C5DFAF5" w14:textId="77777777" w:rsidR="008B759A" w:rsidRPr="00564DA3" w:rsidRDefault="008B759A" w:rsidP="008B759A">
            <w:pPr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564DA3">
              <w:rPr>
                <w:rFonts w:cs="B Nazanin" w:hint="cs"/>
                <w:sz w:val="20"/>
                <w:szCs w:val="20"/>
                <w:rtl/>
                <w:lang w:bidi="fa-IR"/>
              </w:rPr>
              <w:t>توکاریزی م، عابدینی ط. ارزشیابی کاربردپذیری وب سایت کتابخانه های مرکزی دانشگاه های وابسته به وزارت علوم، تحقیقات و فناوری از دید کاربران. پژوهشنامه کتابداری و اطلاع رسانی. 1391؛ 2(1): 174-153.</w:t>
            </w:r>
          </w:p>
          <w:p w14:paraId="1CDB42CF" w14:textId="7C715102" w:rsidR="008B759A" w:rsidRPr="00564DA3" w:rsidRDefault="008B759A" w:rsidP="008B759A">
            <w:pPr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</w:rPr>
            </w:pPr>
            <w:r w:rsidRPr="00564DA3">
              <w:rPr>
                <w:rFonts w:cs="B Nazanin" w:hint="cs"/>
                <w:sz w:val="20"/>
                <w:szCs w:val="20"/>
                <w:rtl/>
                <w:lang w:bidi="fa-IR"/>
              </w:rPr>
              <w:t>واگتر رد. مرجع کامل طراحی صفحات وب. ترجمه اا رضایی. تهران؛ مهرگان قلم، 1392.</w:t>
            </w:r>
          </w:p>
        </w:tc>
      </w:tr>
      <w:tr w:rsidR="00D63B51" w:rsidRPr="00564DA3" w14:paraId="31EC50A7" w14:textId="77777777" w:rsidTr="00C7392A">
        <w:tblPrEx>
          <w:tblLook w:val="0000" w:firstRow="0" w:lastRow="0" w:firstColumn="0" w:lastColumn="0" w:noHBand="0" w:noVBand="0"/>
        </w:tblPrEx>
        <w:trPr>
          <w:trHeight w:val="1091"/>
          <w:jc w:val="center"/>
        </w:trPr>
        <w:tc>
          <w:tcPr>
            <w:tcW w:w="9540" w:type="dxa"/>
            <w:gridSpan w:val="5"/>
          </w:tcPr>
          <w:p w14:paraId="3875EDE4" w14:textId="6E808DDD" w:rsidR="00D63B51" w:rsidRPr="008B759A" w:rsidRDefault="00D63B51" w:rsidP="008B759A">
            <w:pPr>
              <w:bidi/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8B759A">
              <w:rPr>
                <w:rFonts w:cs="B Nazanin" w:hint="cs"/>
                <w:b/>
                <w:bCs/>
                <w:rtl/>
              </w:rPr>
              <w:t>روش تدریس</w:t>
            </w:r>
            <w:r w:rsidRPr="00564DA3">
              <w:rPr>
                <w:rFonts w:cs="B Nazanin" w:hint="cs"/>
                <w:b/>
                <w:bCs/>
                <w:rtl/>
              </w:rPr>
              <w:t>:</w:t>
            </w:r>
          </w:p>
          <w:p w14:paraId="45002731" w14:textId="3F11C78F" w:rsidR="00DD56A2" w:rsidRPr="00C7392A" w:rsidRDefault="00FC3A1F" w:rsidP="00C7392A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564DA3">
              <w:rPr>
                <w:rFonts w:cs="B Nazanin" w:hint="cs"/>
                <w:sz w:val="20"/>
                <w:szCs w:val="20"/>
                <w:rtl/>
                <w:lang w:bidi="fa-IR"/>
              </w:rPr>
              <w:t>سخنرانی- مباحثه گروهی- کار عملی با برنامه های مدیریت محتوایی وب سایت</w:t>
            </w:r>
            <w:r w:rsidR="00A27CE3" w:rsidRPr="00564DA3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564DA3">
              <w:rPr>
                <w:rFonts w:cs="B Nazanin" w:hint="cs"/>
                <w:sz w:val="20"/>
                <w:szCs w:val="20"/>
                <w:rtl/>
                <w:lang w:bidi="fa-IR"/>
              </w:rPr>
              <w:t>ها و نرم افزارهای متنوع طراحی وب سایت</w:t>
            </w:r>
            <w:r w:rsidR="00A27CE3" w:rsidRPr="00564DA3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564DA3">
              <w:rPr>
                <w:rFonts w:cs="B Nazanin" w:hint="cs"/>
                <w:sz w:val="20"/>
                <w:szCs w:val="20"/>
                <w:rtl/>
                <w:lang w:bidi="fa-IR"/>
              </w:rPr>
              <w:t>ها</w:t>
            </w:r>
            <w:r w:rsidRPr="00564DA3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C7392A" w:rsidRPr="00564DA3" w14:paraId="62D48FED" w14:textId="77777777" w:rsidTr="00686D13">
        <w:tblPrEx>
          <w:tblLook w:val="0000" w:firstRow="0" w:lastRow="0" w:firstColumn="0" w:lastColumn="0" w:noHBand="0" w:noVBand="0"/>
        </w:tblPrEx>
        <w:trPr>
          <w:trHeight w:val="1090"/>
          <w:jc w:val="center"/>
        </w:trPr>
        <w:tc>
          <w:tcPr>
            <w:tcW w:w="9540" w:type="dxa"/>
            <w:gridSpan w:val="5"/>
          </w:tcPr>
          <w:p w14:paraId="2DF75A98" w14:textId="77777777" w:rsidR="00C7392A" w:rsidRPr="00C7392A" w:rsidRDefault="00C7392A" w:rsidP="00EB6EE8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7392A">
              <w:rPr>
                <w:rFonts w:cs="B Nazanin"/>
                <w:b/>
                <w:bCs/>
                <w:rtl/>
              </w:rPr>
              <w:t>وظا</w:t>
            </w:r>
            <w:r w:rsidRPr="00C7392A">
              <w:rPr>
                <w:rFonts w:cs="B Nazanin" w:hint="cs"/>
                <w:b/>
                <w:bCs/>
                <w:rtl/>
              </w:rPr>
              <w:t>ی</w:t>
            </w:r>
            <w:r w:rsidRPr="00C7392A">
              <w:rPr>
                <w:rFonts w:cs="B Nazanin" w:hint="eastAsia"/>
                <w:b/>
                <w:bCs/>
                <w:rtl/>
              </w:rPr>
              <w:t>ف</w:t>
            </w:r>
            <w:r w:rsidRPr="00C7392A">
              <w:rPr>
                <w:rFonts w:cs="B Nazanin"/>
                <w:b/>
                <w:bCs/>
                <w:rtl/>
              </w:rPr>
              <w:t xml:space="preserve"> فراگ</w:t>
            </w:r>
            <w:r w:rsidRPr="00C7392A">
              <w:rPr>
                <w:rFonts w:cs="B Nazanin" w:hint="cs"/>
                <w:b/>
                <w:bCs/>
                <w:rtl/>
              </w:rPr>
              <w:t>ی</w:t>
            </w:r>
            <w:r w:rsidRPr="00C7392A">
              <w:rPr>
                <w:rFonts w:cs="B Nazanin" w:hint="eastAsia"/>
                <w:b/>
                <w:bCs/>
                <w:rtl/>
              </w:rPr>
              <w:t>ران</w:t>
            </w:r>
            <w:r w:rsidRPr="00C7392A">
              <w:rPr>
                <w:rFonts w:cs="B Nazanin"/>
                <w:b/>
                <w:bCs/>
              </w:rPr>
              <w:t>:</w:t>
            </w:r>
          </w:p>
          <w:p w14:paraId="055B54C9" w14:textId="3C1E4E35" w:rsidR="00C7392A" w:rsidRPr="00EB6EE8" w:rsidRDefault="00C7392A" w:rsidP="00EB6EE8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EB6EE8">
              <w:rPr>
                <w:rFonts w:cs="B Nazanin"/>
                <w:b/>
                <w:bCs/>
                <w:rtl/>
              </w:rPr>
              <w:t>حضور مرتب و به موقع و قبل از استاد در کلاس</w:t>
            </w:r>
          </w:p>
          <w:p w14:paraId="1BD05526" w14:textId="7DE7D753" w:rsidR="00C7392A" w:rsidRPr="00EB6EE8" w:rsidRDefault="00C7392A" w:rsidP="00EB6EE8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EB6EE8">
              <w:rPr>
                <w:rFonts w:cs="B Nazanin"/>
                <w:b/>
                <w:bCs/>
                <w:rtl/>
              </w:rPr>
              <w:t>رعا</w:t>
            </w:r>
            <w:r w:rsidRPr="00EB6EE8">
              <w:rPr>
                <w:rFonts w:cs="B Nazanin" w:hint="cs"/>
                <w:b/>
                <w:bCs/>
                <w:rtl/>
              </w:rPr>
              <w:t>ی</w:t>
            </w:r>
            <w:r w:rsidRPr="00EB6EE8">
              <w:rPr>
                <w:rFonts w:cs="B Nazanin" w:hint="eastAsia"/>
                <w:b/>
                <w:bCs/>
                <w:rtl/>
              </w:rPr>
              <w:t>ت</w:t>
            </w:r>
            <w:r w:rsidRPr="00EB6EE8">
              <w:rPr>
                <w:rFonts w:cs="B Nazanin"/>
                <w:b/>
                <w:bCs/>
                <w:rtl/>
              </w:rPr>
              <w:t xml:space="preserve"> شئونات کلاس</w:t>
            </w:r>
            <w:r w:rsidRPr="00EB6EE8">
              <w:rPr>
                <w:rFonts w:cs="B Nazanin" w:hint="cs"/>
                <w:b/>
                <w:bCs/>
                <w:rtl/>
              </w:rPr>
              <w:t>ی</w:t>
            </w:r>
            <w:r w:rsidRPr="00EB6EE8">
              <w:rPr>
                <w:rFonts w:cs="B Nazanin"/>
                <w:b/>
                <w:bCs/>
              </w:rPr>
              <w:t xml:space="preserve"> </w:t>
            </w:r>
          </w:p>
          <w:p w14:paraId="4AE58964" w14:textId="646BEE70" w:rsidR="00C7392A" w:rsidRPr="00EB6EE8" w:rsidRDefault="00C7392A" w:rsidP="00EB6EE8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EB6EE8">
              <w:rPr>
                <w:rFonts w:cs="B Nazanin"/>
                <w:b/>
                <w:bCs/>
                <w:rtl/>
              </w:rPr>
              <w:t>انجام به موقع پروژه</w:t>
            </w:r>
            <w:r w:rsidRPr="00EB6EE8">
              <w:rPr>
                <w:rFonts w:ascii="Times New Roman" w:hAnsi="Times New Roman" w:cs="Times New Roman" w:hint="cs"/>
                <w:b/>
                <w:bCs/>
                <w:rtl/>
              </w:rPr>
              <w:t>¬</w:t>
            </w:r>
            <w:r w:rsidRPr="00EB6EE8">
              <w:rPr>
                <w:rFonts w:cs="B Nazanin" w:hint="cs"/>
                <w:b/>
                <w:bCs/>
                <w:rtl/>
              </w:rPr>
              <w:t>های</w:t>
            </w:r>
            <w:r w:rsidRPr="00EB6EE8">
              <w:rPr>
                <w:rFonts w:cs="B Nazanin"/>
                <w:b/>
                <w:bCs/>
                <w:rtl/>
              </w:rPr>
              <w:t xml:space="preserve"> هر جلسه</w:t>
            </w:r>
          </w:p>
        </w:tc>
      </w:tr>
    </w:tbl>
    <w:tbl>
      <w:tblPr>
        <w:tblStyle w:val="TableGrid"/>
        <w:bidiVisual/>
        <w:tblW w:w="9548" w:type="dxa"/>
        <w:jc w:val="center"/>
        <w:tblLook w:val="04A0" w:firstRow="1" w:lastRow="0" w:firstColumn="1" w:lastColumn="0" w:noHBand="0" w:noVBand="1"/>
      </w:tblPr>
      <w:tblGrid>
        <w:gridCol w:w="636"/>
        <w:gridCol w:w="8912"/>
      </w:tblGrid>
      <w:tr w:rsidR="008B759A" w:rsidRPr="00564DA3" w14:paraId="51C76041" w14:textId="77777777" w:rsidTr="008B759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BA61" w14:textId="77777777" w:rsidR="008B759A" w:rsidRPr="00564DA3" w:rsidRDefault="008B7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64DA3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24D1" w14:textId="77777777" w:rsidR="008B759A" w:rsidRPr="00564DA3" w:rsidRDefault="008B7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64DA3">
              <w:rPr>
                <w:rFonts w:cs="B Nazanin" w:hint="cs"/>
                <w:b/>
                <w:bCs/>
                <w:rtl/>
              </w:rPr>
              <w:t>عنوان جلسه</w:t>
            </w:r>
          </w:p>
        </w:tc>
      </w:tr>
      <w:tr w:rsidR="008B759A" w:rsidRPr="00564DA3" w14:paraId="20B4FA52" w14:textId="77777777" w:rsidTr="008B759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8097" w14:textId="55057D7E" w:rsidR="008B759A" w:rsidRPr="00564DA3" w:rsidRDefault="008B7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19E" w14:textId="02B779C2" w:rsidR="008B759A" w:rsidRPr="00564DA3" w:rsidRDefault="008B759A">
            <w:pPr>
              <w:bidi/>
              <w:rPr>
                <w:rFonts w:cs="B Nazanin"/>
                <w:b/>
                <w:bCs/>
                <w:rtl/>
              </w:rPr>
            </w:pPr>
            <w:r w:rsidRPr="00564DA3">
              <w:rPr>
                <w:rFonts w:ascii="BYagutBold" w:cs="B Nazanin" w:hint="cs"/>
                <w:b/>
                <w:bCs/>
                <w:sz w:val="20"/>
                <w:szCs w:val="20"/>
                <w:rtl/>
                <w:lang w:bidi="fa-IR"/>
              </w:rPr>
              <w:t>اصول و مقدمات</w:t>
            </w:r>
            <w:r w:rsidRPr="00564DA3">
              <w:rPr>
                <w:rFonts w:ascii="BYagutBold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64DA3">
              <w:rPr>
                <w:rFonts w:ascii="BYagutBold" w:cs="B Nazanin" w:hint="cs"/>
                <w:b/>
                <w:bCs/>
                <w:sz w:val="20"/>
                <w:szCs w:val="20"/>
                <w:rtl/>
                <w:lang w:bidi="fa-IR"/>
              </w:rPr>
              <w:t>طراحی</w:t>
            </w:r>
            <w:r w:rsidRPr="00564DA3">
              <w:rPr>
                <w:rFonts w:ascii="BYagutBold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64DA3">
              <w:rPr>
                <w:rFonts w:ascii="BYagutBold"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564DA3">
              <w:rPr>
                <w:rFonts w:ascii="BYagutBold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64DA3">
              <w:rPr>
                <w:rFonts w:ascii="BYagutBold" w:cs="B Nazanin" w:hint="cs"/>
                <w:b/>
                <w:bCs/>
                <w:sz w:val="20"/>
                <w:szCs w:val="20"/>
                <w:rtl/>
                <w:lang w:bidi="fa-IR"/>
              </w:rPr>
              <w:t>پياده سازي وب</w:t>
            </w:r>
            <w:r w:rsidRPr="00564DA3">
              <w:rPr>
                <w:rFonts w:ascii="BYagutBold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64DA3">
              <w:rPr>
                <w:rFonts w:ascii="BYagutBold" w:cs="B Nazanin" w:hint="cs"/>
                <w:b/>
                <w:bCs/>
                <w:sz w:val="20"/>
                <w:szCs w:val="20"/>
                <w:rtl/>
                <w:lang w:bidi="fa-IR"/>
              </w:rPr>
              <w:t>سايت</w:t>
            </w:r>
          </w:p>
        </w:tc>
      </w:tr>
      <w:tr w:rsidR="008B759A" w:rsidRPr="00564DA3" w14:paraId="05893EBE" w14:textId="77777777" w:rsidTr="008B759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D02A" w14:textId="4EAC1D92" w:rsidR="008B759A" w:rsidRPr="00564DA3" w:rsidRDefault="008B7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3F5" w14:textId="1588067B" w:rsidR="008B759A" w:rsidRPr="00564DA3" w:rsidRDefault="008B759A">
            <w:pPr>
              <w:bidi/>
              <w:rPr>
                <w:rFonts w:cs="B Nazanin"/>
                <w:b/>
                <w:bCs/>
                <w:rtl/>
              </w:rPr>
            </w:pPr>
            <w:r w:rsidRPr="008B759A">
              <w:rPr>
                <w:rFonts w:cs="B Nazanin"/>
                <w:b/>
                <w:bCs/>
                <w:rtl/>
              </w:rPr>
              <w:t>آشنا</w:t>
            </w:r>
            <w:r w:rsidRPr="008B759A">
              <w:rPr>
                <w:rFonts w:cs="B Nazanin" w:hint="cs"/>
                <w:b/>
                <w:bCs/>
                <w:rtl/>
              </w:rPr>
              <w:t>یی</w:t>
            </w:r>
            <w:r w:rsidRPr="008B759A">
              <w:rPr>
                <w:rFonts w:cs="B Nazanin"/>
                <w:b/>
                <w:bCs/>
                <w:rtl/>
              </w:rPr>
              <w:t xml:space="preserve"> با استانداردها و و</w:t>
            </w:r>
            <w:r w:rsidRPr="008B759A">
              <w:rPr>
                <w:rFonts w:cs="B Nazanin" w:hint="cs"/>
                <w:b/>
                <w:bCs/>
                <w:rtl/>
              </w:rPr>
              <w:t>ی</w:t>
            </w:r>
            <w:r w:rsidRPr="008B759A">
              <w:rPr>
                <w:rFonts w:cs="B Nazanin" w:hint="eastAsia"/>
                <w:b/>
                <w:bCs/>
                <w:rtl/>
              </w:rPr>
              <w:t>ژگ</w:t>
            </w:r>
            <w:r w:rsidRPr="008B759A">
              <w:rPr>
                <w:rFonts w:cs="B Nazanin" w:hint="cs"/>
                <w:b/>
                <w:bCs/>
                <w:rtl/>
              </w:rPr>
              <w:t>ی</w:t>
            </w:r>
            <w:r w:rsidRPr="008B759A">
              <w:rPr>
                <w:rFonts w:cs="B Nazanin"/>
                <w:b/>
                <w:bCs/>
                <w:rtl/>
              </w:rPr>
              <w:t xml:space="preserve"> ها</w:t>
            </w:r>
            <w:r w:rsidRPr="008B759A">
              <w:rPr>
                <w:rFonts w:cs="B Nazanin" w:hint="cs"/>
                <w:b/>
                <w:bCs/>
                <w:rtl/>
              </w:rPr>
              <w:t>یی</w:t>
            </w:r>
            <w:r w:rsidRPr="008B759A">
              <w:rPr>
                <w:rFonts w:cs="B Nazanin"/>
                <w:b/>
                <w:bCs/>
                <w:rtl/>
              </w:rPr>
              <w:t xml:space="preserve"> طراح</w:t>
            </w:r>
            <w:r w:rsidRPr="008B759A">
              <w:rPr>
                <w:rFonts w:cs="B Nazanin" w:hint="cs"/>
                <w:b/>
                <w:bCs/>
                <w:rtl/>
              </w:rPr>
              <w:t>ی</w:t>
            </w:r>
            <w:r w:rsidRPr="008B759A">
              <w:rPr>
                <w:rFonts w:cs="B Nazanin"/>
                <w:b/>
                <w:bCs/>
                <w:rtl/>
              </w:rPr>
              <w:t xml:space="preserve"> وب سا</w:t>
            </w:r>
            <w:r w:rsidRPr="008B759A">
              <w:rPr>
                <w:rFonts w:cs="B Nazanin" w:hint="cs"/>
                <w:b/>
                <w:bCs/>
                <w:rtl/>
              </w:rPr>
              <w:t>ی</w:t>
            </w:r>
            <w:r w:rsidRPr="008B759A">
              <w:rPr>
                <w:rFonts w:cs="B Nazanin" w:hint="eastAsia"/>
                <w:b/>
                <w:bCs/>
                <w:rtl/>
              </w:rPr>
              <w:t>ت</w:t>
            </w:r>
            <w:r>
              <w:rPr>
                <w:rFonts w:cs="B Nazanin"/>
                <w:b/>
                <w:bCs/>
                <w:rtl/>
              </w:rPr>
              <w:softHyphen/>
            </w:r>
            <w:r w:rsidRPr="008B759A">
              <w:rPr>
                <w:rFonts w:cs="B Nazanin" w:hint="eastAsia"/>
                <w:b/>
                <w:bCs/>
                <w:rtl/>
              </w:rPr>
              <w:t>ها</w:t>
            </w:r>
            <w:r w:rsidRPr="008B759A">
              <w:rPr>
                <w:rFonts w:cs="B Nazanin" w:hint="cs"/>
                <w:b/>
                <w:bCs/>
                <w:rtl/>
              </w:rPr>
              <w:t>ی</w:t>
            </w:r>
            <w:r w:rsidRPr="008B759A">
              <w:rPr>
                <w:rFonts w:cs="B Nazanin"/>
                <w:b/>
                <w:bCs/>
                <w:rtl/>
              </w:rPr>
              <w:t xml:space="preserve"> کتابخانه ا</w:t>
            </w:r>
            <w:r w:rsidRPr="008B759A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8B759A" w:rsidRPr="00564DA3" w14:paraId="13E2AF80" w14:textId="77777777" w:rsidTr="008B759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3C87" w14:textId="3BF738DD" w:rsidR="008B759A" w:rsidRPr="00564DA3" w:rsidRDefault="008B7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0620" w14:textId="64D8B892" w:rsidR="008B759A" w:rsidRPr="00564DA3" w:rsidRDefault="008B759A">
            <w:pPr>
              <w:bidi/>
              <w:rPr>
                <w:rFonts w:ascii="BYagutBold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759A">
              <w:rPr>
                <w:rFonts w:ascii="BYagutBold" w:cs="B Nazanin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Pr="008B759A">
              <w:rPr>
                <w:rFonts w:ascii="BYagutBold"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8B759A">
              <w:rPr>
                <w:rFonts w:ascii="BYagutBold" w:cs="B Nazanin"/>
                <w:b/>
                <w:bCs/>
                <w:sz w:val="20"/>
                <w:szCs w:val="20"/>
                <w:rtl/>
                <w:lang w:bidi="fa-IR"/>
              </w:rPr>
              <w:t xml:space="preserve"> با گامها</w:t>
            </w:r>
            <w:r w:rsidRPr="008B759A">
              <w:rPr>
                <w:rFonts w:ascii="BYagutBold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B759A">
              <w:rPr>
                <w:rFonts w:ascii="BYagutBold" w:cs="B Nazanin"/>
                <w:b/>
                <w:bCs/>
                <w:sz w:val="20"/>
                <w:szCs w:val="20"/>
                <w:rtl/>
                <w:lang w:bidi="fa-IR"/>
              </w:rPr>
              <w:t xml:space="preserve"> تحل</w:t>
            </w:r>
            <w:r w:rsidRPr="008B759A">
              <w:rPr>
                <w:rFonts w:ascii="BYagutBold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B759A">
              <w:rPr>
                <w:rFonts w:ascii="BYagutBold" w:cs="B Nazanin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8B759A">
              <w:rPr>
                <w:rFonts w:ascii="BYagutBold" w:cs="B Nazanin"/>
                <w:b/>
                <w:bCs/>
                <w:sz w:val="20"/>
                <w:szCs w:val="20"/>
                <w:rtl/>
                <w:lang w:bidi="fa-IR"/>
              </w:rPr>
              <w:t xml:space="preserve"> و طراح</w:t>
            </w:r>
            <w:r w:rsidRPr="008B759A">
              <w:rPr>
                <w:rFonts w:ascii="BYagutBold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B759A">
              <w:rPr>
                <w:rFonts w:ascii="BYagutBold" w:cs="B Nazanin"/>
                <w:b/>
                <w:bCs/>
                <w:sz w:val="20"/>
                <w:szCs w:val="20"/>
                <w:rtl/>
                <w:lang w:bidi="fa-IR"/>
              </w:rPr>
              <w:t xml:space="preserve"> وب سا</w:t>
            </w:r>
            <w:r w:rsidRPr="008B759A">
              <w:rPr>
                <w:rFonts w:ascii="BYagutBold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B759A">
              <w:rPr>
                <w:rFonts w:ascii="BYagutBold" w:cs="B Nazani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8B759A">
              <w:rPr>
                <w:rFonts w:ascii="BYagutBold" w:cs="B Nazanin"/>
                <w:b/>
                <w:bCs/>
                <w:sz w:val="20"/>
                <w:szCs w:val="20"/>
                <w:rtl/>
                <w:lang w:bidi="fa-IR"/>
              </w:rPr>
              <w:t xml:space="preserve"> (طراح</w:t>
            </w:r>
            <w:r w:rsidRPr="008B759A">
              <w:rPr>
                <w:rFonts w:ascii="BYagutBold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B759A">
              <w:rPr>
                <w:rFonts w:ascii="BYagutBold" w:cs="B Nazanin"/>
                <w:b/>
                <w:bCs/>
                <w:sz w:val="20"/>
                <w:szCs w:val="20"/>
                <w:rtl/>
                <w:lang w:bidi="fa-IR"/>
              </w:rPr>
              <w:t xml:space="preserve"> و معمار</w:t>
            </w:r>
            <w:r w:rsidRPr="008B759A">
              <w:rPr>
                <w:rFonts w:ascii="BYagutBold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B759A">
              <w:rPr>
                <w:rFonts w:ascii="BYagutBold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8B759A" w:rsidRPr="00564DA3" w14:paraId="5D09F8DA" w14:textId="77777777" w:rsidTr="008B759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B2CC" w14:textId="164D536D" w:rsidR="008B759A" w:rsidRPr="00564DA3" w:rsidRDefault="008B7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B16" w14:textId="4F694BF7" w:rsidR="008B759A" w:rsidRPr="00564DA3" w:rsidRDefault="008B759A">
            <w:pPr>
              <w:bidi/>
              <w:rPr>
                <w:rFonts w:cs="B Nazanin"/>
                <w:b/>
                <w:bCs/>
                <w:rtl/>
              </w:rPr>
            </w:pPr>
            <w:r w:rsidRPr="00564D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زبانهای </w:t>
            </w:r>
            <w:r w:rsidRPr="00564DA3">
              <w:rPr>
                <w:rFonts w:ascii="BNazanin" w:cs="B Nazanin" w:hint="cs"/>
                <w:b/>
                <w:bCs/>
                <w:sz w:val="20"/>
                <w:szCs w:val="20"/>
                <w:rtl/>
                <w:lang w:bidi="fa-IR"/>
              </w:rPr>
              <w:t>طراحی</w:t>
            </w:r>
            <w:r w:rsidRPr="00564DA3">
              <w:rPr>
                <w:rFonts w:ascii="BNazanin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64DA3">
              <w:rPr>
                <w:rFonts w:ascii="BNazanin" w:cs="B Nazanin" w:hint="cs"/>
                <w:b/>
                <w:bCs/>
                <w:sz w:val="20"/>
                <w:szCs w:val="20"/>
                <w:rtl/>
                <w:lang w:bidi="fa-IR"/>
              </w:rPr>
              <w:t>صفحات</w:t>
            </w:r>
            <w:r w:rsidRPr="00564DA3">
              <w:rPr>
                <w:rFonts w:ascii="BNazanin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64DA3">
              <w:rPr>
                <w:rFonts w:ascii="B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وب </w:t>
            </w:r>
            <w:r w:rsidRPr="00564DA3">
              <w:rPr>
                <w:rFonts w:ascii="Calibri" w:hAnsi="Calibri" w:cs="B Nazanin"/>
                <w:b/>
                <w:bCs/>
                <w:sz w:val="20"/>
                <w:szCs w:val="20"/>
                <w:lang w:bidi="fa-IR"/>
              </w:rPr>
              <w:t>HTML</w:t>
            </w:r>
          </w:p>
        </w:tc>
      </w:tr>
      <w:tr w:rsidR="008B759A" w:rsidRPr="00564DA3" w14:paraId="573AB898" w14:textId="77777777" w:rsidTr="008B759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AAAB" w14:textId="2F86279C" w:rsidR="008B759A" w:rsidRPr="00564DA3" w:rsidRDefault="008B7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60B" w14:textId="5CF85C21" w:rsidR="008B759A" w:rsidRPr="00564DA3" w:rsidRDefault="008B759A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ایجاد یک وب سایت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ایستا</w:t>
            </w:r>
            <w:r>
              <w:rPr>
                <w:rFonts w:cs="B Nazanin" w:hint="cs"/>
                <w:b/>
                <w:bCs/>
                <w:rtl/>
              </w:rPr>
              <w:t xml:space="preserve"> در </w:t>
            </w:r>
            <w:r>
              <w:rPr>
                <w:rFonts w:cs="B Nazanin"/>
                <w:b/>
                <w:bCs/>
              </w:rPr>
              <w:t>local host</w:t>
            </w:r>
          </w:p>
        </w:tc>
      </w:tr>
      <w:tr w:rsidR="008B759A" w:rsidRPr="00564DA3" w14:paraId="003CB6DF" w14:textId="77777777" w:rsidTr="008B759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85A6" w14:textId="48AA4930" w:rsidR="008B759A" w:rsidRPr="00564DA3" w:rsidRDefault="008B7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2A4A" w14:textId="6EF7E55C" w:rsidR="008B759A" w:rsidRPr="00564DA3" w:rsidRDefault="008B759A" w:rsidP="008B759A">
            <w:pPr>
              <w:bidi/>
              <w:ind w:left="720" w:hanging="72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ایجاد یک وب سایت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ایستا</w:t>
            </w:r>
            <w:r>
              <w:rPr>
                <w:rFonts w:cs="B Nazanin" w:hint="cs"/>
                <w:b/>
                <w:bCs/>
                <w:rtl/>
              </w:rPr>
              <w:t xml:space="preserve"> در </w:t>
            </w:r>
            <w:r>
              <w:rPr>
                <w:rFonts w:cs="B Nazanin"/>
                <w:b/>
                <w:bCs/>
              </w:rPr>
              <w:t>local host</w:t>
            </w:r>
            <w:r>
              <w:rPr>
                <w:rFonts w:cs="B Nazanin" w:hint="cs"/>
                <w:b/>
                <w:bCs/>
                <w:rtl/>
              </w:rPr>
              <w:t>(آموزش، ارزیابی، ارتقاء)</w:t>
            </w:r>
          </w:p>
        </w:tc>
      </w:tr>
      <w:tr w:rsidR="008B759A" w:rsidRPr="00564DA3" w14:paraId="7477C90D" w14:textId="77777777" w:rsidTr="008B759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3033" w14:textId="47C69526" w:rsidR="008B759A" w:rsidRPr="00564DA3" w:rsidRDefault="008B7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8C56" w14:textId="0C75A600" w:rsidR="008B759A" w:rsidRPr="00564DA3" w:rsidRDefault="008B759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ایجاد یک وب سایت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ایستا</w:t>
            </w:r>
            <w:r>
              <w:rPr>
                <w:rFonts w:cs="B Nazanin" w:hint="cs"/>
                <w:b/>
                <w:bCs/>
                <w:rtl/>
              </w:rPr>
              <w:t xml:space="preserve"> در </w:t>
            </w:r>
            <w:r>
              <w:rPr>
                <w:rFonts w:cs="B Nazanin"/>
                <w:b/>
                <w:bCs/>
              </w:rPr>
              <w:t>local host</w:t>
            </w:r>
            <w:r>
              <w:rPr>
                <w:rFonts w:cs="B Nazanin" w:hint="cs"/>
                <w:b/>
                <w:bCs/>
                <w:rtl/>
              </w:rPr>
              <w:t>(آموزش، ارزیابی، ارتقاء)</w:t>
            </w:r>
          </w:p>
        </w:tc>
      </w:tr>
      <w:tr w:rsidR="008B759A" w:rsidRPr="00564DA3" w14:paraId="74A1D9DC" w14:textId="77777777" w:rsidTr="008B759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F527" w14:textId="28549D0F" w:rsidR="008B759A" w:rsidRPr="00564DA3" w:rsidRDefault="008B7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A0BF" w14:textId="448D4EB8" w:rsidR="008B759A" w:rsidRPr="00564DA3" w:rsidRDefault="008B759A">
            <w:pPr>
              <w:bidi/>
              <w:rPr>
                <w:rFonts w:cs="B Nazanin"/>
                <w:b/>
                <w:bCs/>
                <w:rtl/>
              </w:rPr>
            </w:pPr>
            <w:r w:rsidRPr="00564D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 تهیه هاست و دامین</w:t>
            </w:r>
          </w:p>
        </w:tc>
      </w:tr>
      <w:tr w:rsidR="008B759A" w:rsidRPr="00564DA3" w14:paraId="26CDE5F3" w14:textId="77777777" w:rsidTr="008B759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75C" w14:textId="511A2283" w:rsidR="008B759A" w:rsidRPr="00564DA3" w:rsidRDefault="008B7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129" w14:textId="010805C6" w:rsidR="008B759A" w:rsidRPr="00564DA3" w:rsidRDefault="008B759A">
            <w:pPr>
              <w:bidi/>
              <w:rPr>
                <w:rFonts w:cs="B Nazanin"/>
                <w:b/>
                <w:bCs/>
                <w:rtl/>
              </w:rPr>
            </w:pPr>
            <w:r w:rsidRPr="00564D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 دانلود و نصب نرم افزار جوملا و بانک اطلاعاتی مربوط به آن</w:t>
            </w:r>
          </w:p>
        </w:tc>
      </w:tr>
      <w:tr w:rsidR="008B759A" w:rsidRPr="00564DA3" w14:paraId="06621611" w14:textId="77777777" w:rsidTr="008B759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51AD" w14:textId="72AAE22A" w:rsidR="008B759A" w:rsidRPr="00564DA3" w:rsidRDefault="008B7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126" w14:textId="7D52ADA4" w:rsidR="008B759A" w:rsidRPr="00564DA3" w:rsidRDefault="008B759A">
            <w:pPr>
              <w:bidi/>
              <w:rPr>
                <w:rFonts w:cs="B Nazanin"/>
                <w:b/>
                <w:bCs/>
                <w:rtl/>
              </w:rPr>
            </w:pPr>
            <w:r w:rsidRPr="008B75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معرف</w:t>
            </w:r>
            <w:r w:rsidRPr="008B75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B759A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8B75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آشنا</w:t>
            </w:r>
            <w:r w:rsidRPr="008B75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8B75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مقا</w:t>
            </w:r>
            <w:r w:rsidRPr="008B75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B759A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سه</w:t>
            </w:r>
            <w:r w:rsidRPr="008B75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انواع نظامها</w:t>
            </w:r>
            <w:r w:rsidRPr="008B75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B75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مد</w:t>
            </w:r>
            <w:r w:rsidRPr="008B75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B759A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8B75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B759A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8B75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محتوا</w:t>
            </w:r>
            <w:r w:rsidRPr="008B759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(CMS ) </w:t>
            </w:r>
            <w:r w:rsidRPr="008B75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در طراح</w:t>
            </w:r>
            <w:r w:rsidRPr="008B75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B75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وب سا</w:t>
            </w:r>
            <w:r w:rsidRPr="008B75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B759A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تها</w:t>
            </w:r>
            <w:r w:rsidRPr="008B759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( JOOMLA-  WORDPRESS-  DRUPAL)</w:t>
            </w:r>
          </w:p>
        </w:tc>
      </w:tr>
      <w:tr w:rsidR="008B759A" w:rsidRPr="00564DA3" w14:paraId="611A5912" w14:textId="77777777" w:rsidTr="008B759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49F0" w14:textId="20B358A6" w:rsidR="008B759A" w:rsidRPr="00564DA3" w:rsidRDefault="008B7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637" w14:textId="35241F30" w:rsidR="008B759A" w:rsidRPr="00564DA3" w:rsidRDefault="008B759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معرفی، آشنایی و آموزش نحوه نصب و بکارگیری سرویس دهنده وب </w:t>
            </w:r>
            <w:proofErr w:type="spellStart"/>
            <w:r>
              <w:rPr>
                <w:rFonts w:cs="B Nazanin"/>
                <w:b/>
                <w:bCs/>
              </w:rPr>
              <w:t>Xamp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8B759A" w:rsidRPr="00564DA3" w14:paraId="40021D6E" w14:textId="77777777" w:rsidTr="008B759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9E1" w14:textId="1B5CA7A8" w:rsidR="008B759A" w:rsidRPr="00564DA3" w:rsidRDefault="008B7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6147" w14:textId="77E97698" w:rsidR="008B759A" w:rsidRPr="00564DA3" w:rsidRDefault="008B759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نصب وردپرس و ایجاد پایگاه داده آن در سرویس دهنده وب</w:t>
            </w:r>
          </w:p>
        </w:tc>
      </w:tr>
      <w:tr w:rsidR="008B759A" w:rsidRPr="00564DA3" w14:paraId="3E9077FF" w14:textId="77777777" w:rsidTr="008B759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148E" w14:textId="4C989938" w:rsidR="008B759A" w:rsidRPr="00564DA3" w:rsidRDefault="008B7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AAA" w14:textId="7DDDD520" w:rsidR="008B759A" w:rsidRPr="00564DA3" w:rsidRDefault="008B759A" w:rsidP="008B759A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ایجاد یک وب سایت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پویا</w:t>
            </w:r>
            <w:r>
              <w:rPr>
                <w:rFonts w:cs="B Nazanin" w:hint="cs"/>
                <w:b/>
                <w:bCs/>
                <w:rtl/>
              </w:rPr>
              <w:t xml:space="preserve"> در </w:t>
            </w:r>
            <w:r>
              <w:rPr>
                <w:rFonts w:cs="B Nazanin"/>
                <w:b/>
                <w:bCs/>
              </w:rPr>
              <w:t>local host</w:t>
            </w:r>
          </w:p>
        </w:tc>
      </w:tr>
      <w:tr w:rsidR="008B759A" w:rsidRPr="00564DA3" w14:paraId="663C4101" w14:textId="77777777" w:rsidTr="008B759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EDCA" w14:textId="153AD43C" w:rsidR="008B759A" w:rsidRPr="00564DA3" w:rsidRDefault="008B7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8EF7" w14:textId="0EC746CA" w:rsidR="008B759A" w:rsidRPr="00564DA3" w:rsidRDefault="008B759A" w:rsidP="008B759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ایجاد یک وب سایت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پویا</w:t>
            </w:r>
            <w:r>
              <w:rPr>
                <w:rFonts w:cs="B Nazanin" w:hint="cs"/>
                <w:b/>
                <w:bCs/>
                <w:rtl/>
              </w:rPr>
              <w:t xml:space="preserve"> در </w:t>
            </w:r>
            <w:r>
              <w:rPr>
                <w:rFonts w:cs="B Nazanin"/>
                <w:b/>
                <w:bCs/>
              </w:rPr>
              <w:t>local host</w:t>
            </w:r>
            <w:r>
              <w:rPr>
                <w:rFonts w:cs="B Nazanin" w:hint="cs"/>
                <w:b/>
                <w:bCs/>
                <w:rtl/>
              </w:rPr>
              <w:t>(آموزش، ارزیابی، ارتقاء)</w:t>
            </w:r>
          </w:p>
        </w:tc>
      </w:tr>
      <w:tr w:rsidR="008B759A" w:rsidRPr="00564DA3" w14:paraId="2309537C" w14:textId="77777777" w:rsidTr="008B759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B089" w14:textId="0CECC1F0" w:rsidR="008B759A" w:rsidRPr="00564DA3" w:rsidRDefault="008B7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167F" w14:textId="2A77E7D4" w:rsidR="008B759A" w:rsidRPr="00564DA3" w:rsidRDefault="008B759A" w:rsidP="008B759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ایجاد یک وب سایت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پویا</w:t>
            </w:r>
            <w:r>
              <w:rPr>
                <w:rFonts w:cs="B Nazanin" w:hint="cs"/>
                <w:b/>
                <w:bCs/>
                <w:rtl/>
              </w:rPr>
              <w:t xml:space="preserve"> در </w:t>
            </w:r>
            <w:r>
              <w:rPr>
                <w:rFonts w:cs="B Nazanin"/>
                <w:b/>
                <w:bCs/>
              </w:rPr>
              <w:t>local host</w:t>
            </w:r>
            <w:r>
              <w:rPr>
                <w:rFonts w:cs="B Nazanin" w:hint="cs"/>
                <w:b/>
                <w:bCs/>
                <w:rtl/>
              </w:rPr>
              <w:t>(آموزش، ارزیابی، ارتقاء)</w:t>
            </w:r>
          </w:p>
        </w:tc>
      </w:tr>
      <w:tr w:rsidR="008B759A" w:rsidRPr="00564DA3" w14:paraId="6D8F8696" w14:textId="77777777" w:rsidTr="008B759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8ED8" w14:textId="71D8DA3E" w:rsidR="008B759A" w:rsidRPr="00564DA3" w:rsidRDefault="008B7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F161" w14:textId="3CF15053" w:rsidR="008B759A" w:rsidRPr="00564DA3" w:rsidRDefault="008B759A">
            <w:pPr>
              <w:bidi/>
              <w:rPr>
                <w:rFonts w:cs="B Nazanin"/>
                <w:b/>
                <w:bCs/>
                <w:rtl/>
              </w:rPr>
            </w:pPr>
            <w:r w:rsidRPr="00564D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 مدیریت محتوا و مطالب وب سایت</w:t>
            </w:r>
          </w:p>
        </w:tc>
      </w:tr>
      <w:tr w:rsidR="008B759A" w:rsidRPr="00564DA3" w14:paraId="6DF6FE3F" w14:textId="77777777" w:rsidTr="008B759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2BFE" w14:textId="2739765C" w:rsidR="008B759A" w:rsidRPr="00564DA3" w:rsidRDefault="008B7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FDB2" w14:textId="10A35307" w:rsidR="008B759A" w:rsidRPr="00564DA3" w:rsidRDefault="008B759A">
            <w:pPr>
              <w:bidi/>
              <w:rPr>
                <w:rFonts w:cs="B Nazanin"/>
                <w:b/>
                <w:bCs/>
                <w:rtl/>
              </w:rPr>
            </w:pPr>
            <w:r w:rsidRPr="00564D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 مدیریت ماژول ها</w:t>
            </w:r>
          </w:p>
        </w:tc>
      </w:tr>
    </w:tbl>
    <w:p w14:paraId="3658DDC1" w14:textId="77777777" w:rsidR="00D63B51" w:rsidRPr="00564DA3" w:rsidRDefault="00D63B51" w:rsidP="0046311B">
      <w:pPr>
        <w:bidi/>
        <w:rPr>
          <w:rFonts w:cs="B Nazanin"/>
          <w:lang w:val="en-CA" w:bidi="fa-IR"/>
        </w:rPr>
      </w:pPr>
    </w:p>
    <w:sectPr w:rsidR="00D63B51" w:rsidRPr="00564DA3" w:rsidSect="008B759A">
      <w:headerReference w:type="default" r:id="rId8"/>
      <w:footerReference w:type="default" r:id="rId9"/>
      <w:pgSz w:w="11906" w:h="16838" w:code="9"/>
      <w:pgMar w:top="1320" w:right="1440" w:bottom="180" w:left="1440" w:header="90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27F47" w14:textId="77777777" w:rsidR="002A687D" w:rsidRDefault="002A687D" w:rsidP="00D43283">
      <w:pPr>
        <w:spacing w:after="0" w:line="240" w:lineRule="auto"/>
      </w:pPr>
      <w:r>
        <w:separator/>
      </w:r>
    </w:p>
  </w:endnote>
  <w:endnote w:type="continuationSeparator" w:id="0">
    <w:p w14:paraId="30BF96FA" w14:textId="77777777" w:rsidR="002A687D" w:rsidRDefault="002A687D" w:rsidP="00D4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Yagut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73F92" w14:textId="69192E25" w:rsidR="00C83889" w:rsidRDefault="00C83889">
    <w:pPr>
      <w:pStyle w:val="Footer"/>
      <w:rPr>
        <w:rtl/>
      </w:rPr>
    </w:pPr>
  </w:p>
  <w:p w14:paraId="060C38BB" w14:textId="1DE91801" w:rsidR="00C83889" w:rsidRDefault="00C83889">
    <w:pPr>
      <w:pStyle w:val="Footer"/>
      <w:rPr>
        <w:rtl/>
      </w:rPr>
    </w:pPr>
  </w:p>
  <w:p w14:paraId="124AAF70" w14:textId="563923B1" w:rsidR="00C83889" w:rsidRDefault="00C83889">
    <w:pPr>
      <w:pStyle w:val="Footer"/>
      <w:rPr>
        <w:rtl/>
      </w:rPr>
    </w:pPr>
  </w:p>
  <w:p w14:paraId="691B2C7E" w14:textId="5286CCE4" w:rsidR="00C83889" w:rsidRDefault="00C83889">
    <w:pPr>
      <w:pStyle w:val="Footer"/>
      <w:rPr>
        <w:rtl/>
      </w:rPr>
    </w:pPr>
  </w:p>
  <w:p w14:paraId="186F2EFB" w14:textId="77777777" w:rsidR="00C83889" w:rsidRDefault="00C83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80536" w14:textId="77777777" w:rsidR="002A687D" w:rsidRDefault="002A687D" w:rsidP="00D43283">
      <w:pPr>
        <w:spacing w:after="0" w:line="240" w:lineRule="auto"/>
      </w:pPr>
      <w:r>
        <w:separator/>
      </w:r>
    </w:p>
  </w:footnote>
  <w:footnote w:type="continuationSeparator" w:id="0">
    <w:p w14:paraId="02843491" w14:textId="77777777" w:rsidR="002A687D" w:rsidRDefault="002A687D" w:rsidP="00D4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7D893" w14:textId="16F7A7A9" w:rsidR="00C83889" w:rsidRDefault="00C83889" w:rsidP="008B313C">
    <w:pPr>
      <w:pStyle w:val="Header"/>
      <w:bidi/>
      <w:rPr>
        <w:rFonts w:cs="B Titr"/>
        <w:rtl/>
        <w:lang w:bidi="fa-IR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F34398C" wp14:editId="35E7B3F8">
          <wp:simplePos x="0" y="0"/>
          <wp:positionH relativeFrom="column">
            <wp:posOffset>5676900</wp:posOffset>
          </wp:positionH>
          <wp:positionV relativeFrom="paragraph">
            <wp:posOffset>-440055</wp:posOffset>
          </wp:positionV>
          <wp:extent cx="655320" cy="875665"/>
          <wp:effectExtent l="0" t="0" r="0" b="63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86B99" w14:textId="1CFB9FA0" w:rsidR="00C83889" w:rsidRPr="008B313C" w:rsidRDefault="00C83889" w:rsidP="00EC143B">
    <w:pPr>
      <w:pStyle w:val="Header"/>
      <w:bidi/>
      <w:rPr>
        <w:rFonts w:cs="B Titr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654"/>
    <w:multiLevelType w:val="hybridMultilevel"/>
    <w:tmpl w:val="93387218"/>
    <w:lvl w:ilvl="0" w:tplc="022211CC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D005A3E"/>
    <w:multiLevelType w:val="hybridMultilevel"/>
    <w:tmpl w:val="514E8B30"/>
    <w:lvl w:ilvl="0" w:tplc="6C4ACB14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712C"/>
    <w:multiLevelType w:val="hybridMultilevel"/>
    <w:tmpl w:val="E83ABC02"/>
    <w:lvl w:ilvl="0" w:tplc="022211CC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1D71CD4"/>
    <w:multiLevelType w:val="hybridMultilevel"/>
    <w:tmpl w:val="9A9A7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64702"/>
    <w:multiLevelType w:val="hybridMultilevel"/>
    <w:tmpl w:val="5136F83A"/>
    <w:lvl w:ilvl="0" w:tplc="6CC2C8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12848"/>
    <w:multiLevelType w:val="hybridMultilevel"/>
    <w:tmpl w:val="1DC4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6911"/>
    <w:multiLevelType w:val="hybridMultilevel"/>
    <w:tmpl w:val="10EE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E7283"/>
    <w:multiLevelType w:val="hybridMultilevel"/>
    <w:tmpl w:val="C4BCF798"/>
    <w:lvl w:ilvl="0" w:tplc="1C541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B0024"/>
    <w:multiLevelType w:val="hybridMultilevel"/>
    <w:tmpl w:val="9C0E3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C0596"/>
    <w:multiLevelType w:val="hybridMultilevel"/>
    <w:tmpl w:val="D9CCE7A4"/>
    <w:lvl w:ilvl="0" w:tplc="ED206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75A29"/>
    <w:multiLevelType w:val="hybridMultilevel"/>
    <w:tmpl w:val="3072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C0E9F"/>
    <w:multiLevelType w:val="hybridMultilevel"/>
    <w:tmpl w:val="29E0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E0E1C"/>
    <w:multiLevelType w:val="hybridMultilevel"/>
    <w:tmpl w:val="17DA7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C53392"/>
    <w:multiLevelType w:val="hybridMultilevel"/>
    <w:tmpl w:val="2FA2B1EE"/>
    <w:lvl w:ilvl="0" w:tplc="2848DFFC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D7222"/>
    <w:multiLevelType w:val="hybridMultilevel"/>
    <w:tmpl w:val="BC9C2E10"/>
    <w:lvl w:ilvl="0" w:tplc="0C06AFD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F0E69"/>
    <w:multiLevelType w:val="hybridMultilevel"/>
    <w:tmpl w:val="07F22ED4"/>
    <w:lvl w:ilvl="0" w:tplc="CF4E68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CE7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21F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8EA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888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D6E3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CC73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F21F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078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D78D4"/>
    <w:multiLevelType w:val="hybridMultilevel"/>
    <w:tmpl w:val="5FCA39FE"/>
    <w:lvl w:ilvl="0" w:tplc="9D1847F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A017F"/>
    <w:multiLevelType w:val="hybridMultilevel"/>
    <w:tmpl w:val="D06C47B0"/>
    <w:lvl w:ilvl="0" w:tplc="2848DFFC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8" w15:restartNumberingAfterBreak="0">
    <w:nsid w:val="71441718"/>
    <w:multiLevelType w:val="hybridMultilevel"/>
    <w:tmpl w:val="FECED47E"/>
    <w:lvl w:ilvl="0" w:tplc="4F18A044">
      <w:start w:val="10"/>
      <w:numFmt w:val="bullet"/>
      <w:lvlText w:val="-"/>
      <w:lvlJc w:val="left"/>
      <w:pPr>
        <w:ind w:left="5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71AA4E73"/>
    <w:multiLevelType w:val="hybridMultilevel"/>
    <w:tmpl w:val="BAE8F2D2"/>
    <w:lvl w:ilvl="0" w:tplc="88FA75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D5C11"/>
    <w:multiLevelType w:val="hybridMultilevel"/>
    <w:tmpl w:val="A9F46E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F3B8A"/>
    <w:multiLevelType w:val="hybridMultilevel"/>
    <w:tmpl w:val="A09AD380"/>
    <w:lvl w:ilvl="0" w:tplc="88FA75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7"/>
  </w:num>
  <w:num w:numId="5">
    <w:abstractNumId w:val="15"/>
  </w:num>
  <w:num w:numId="6">
    <w:abstractNumId w:val="16"/>
  </w:num>
  <w:num w:numId="7">
    <w:abstractNumId w:val="11"/>
  </w:num>
  <w:num w:numId="8">
    <w:abstractNumId w:val="18"/>
  </w:num>
  <w:num w:numId="9">
    <w:abstractNumId w:val="0"/>
  </w:num>
  <w:num w:numId="10">
    <w:abstractNumId w:val="2"/>
  </w:num>
  <w:num w:numId="11">
    <w:abstractNumId w:val="20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9"/>
  </w:num>
  <w:num w:numId="17">
    <w:abstractNumId w:val="8"/>
  </w:num>
  <w:num w:numId="18">
    <w:abstractNumId w:val="3"/>
  </w:num>
  <w:num w:numId="19">
    <w:abstractNumId w:val="17"/>
  </w:num>
  <w:num w:numId="20">
    <w:abstractNumId w:val="13"/>
  </w:num>
  <w:num w:numId="21">
    <w:abstractNumId w:val="5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83"/>
    <w:rsid w:val="00000D99"/>
    <w:rsid w:val="0000749C"/>
    <w:rsid w:val="00031798"/>
    <w:rsid w:val="000365D5"/>
    <w:rsid w:val="000670C5"/>
    <w:rsid w:val="000A0EA2"/>
    <w:rsid w:val="000C0DF9"/>
    <w:rsid w:val="000D3167"/>
    <w:rsid w:val="00105FB4"/>
    <w:rsid w:val="0011347A"/>
    <w:rsid w:val="001666E7"/>
    <w:rsid w:val="00181E71"/>
    <w:rsid w:val="001C0DCA"/>
    <w:rsid w:val="001D1BED"/>
    <w:rsid w:val="001F4B91"/>
    <w:rsid w:val="00203541"/>
    <w:rsid w:val="00225C78"/>
    <w:rsid w:val="00264520"/>
    <w:rsid w:val="00280703"/>
    <w:rsid w:val="002A5543"/>
    <w:rsid w:val="002A687D"/>
    <w:rsid w:val="002C50C2"/>
    <w:rsid w:val="002E244A"/>
    <w:rsid w:val="002F0D8B"/>
    <w:rsid w:val="00315AF0"/>
    <w:rsid w:val="00326B87"/>
    <w:rsid w:val="00332D30"/>
    <w:rsid w:val="00334F6F"/>
    <w:rsid w:val="00355E4B"/>
    <w:rsid w:val="00367646"/>
    <w:rsid w:val="00382E44"/>
    <w:rsid w:val="00391305"/>
    <w:rsid w:val="003C024C"/>
    <w:rsid w:val="003E4C2B"/>
    <w:rsid w:val="003F251F"/>
    <w:rsid w:val="00444F85"/>
    <w:rsid w:val="00445941"/>
    <w:rsid w:val="00456EBE"/>
    <w:rsid w:val="0046311B"/>
    <w:rsid w:val="004644B5"/>
    <w:rsid w:val="004B6865"/>
    <w:rsid w:val="004C65A9"/>
    <w:rsid w:val="004C78C6"/>
    <w:rsid w:val="004D20CA"/>
    <w:rsid w:val="004E0643"/>
    <w:rsid w:val="004E112C"/>
    <w:rsid w:val="004F2C21"/>
    <w:rsid w:val="00502162"/>
    <w:rsid w:val="00530B57"/>
    <w:rsid w:val="0054706B"/>
    <w:rsid w:val="00564DA3"/>
    <w:rsid w:val="005C70B3"/>
    <w:rsid w:val="00612F82"/>
    <w:rsid w:val="00634155"/>
    <w:rsid w:val="00663235"/>
    <w:rsid w:val="00683847"/>
    <w:rsid w:val="00686D13"/>
    <w:rsid w:val="006B06D4"/>
    <w:rsid w:val="006B20F6"/>
    <w:rsid w:val="006C1401"/>
    <w:rsid w:val="006C1575"/>
    <w:rsid w:val="006D310F"/>
    <w:rsid w:val="006F0627"/>
    <w:rsid w:val="006F533D"/>
    <w:rsid w:val="00707619"/>
    <w:rsid w:val="007572DE"/>
    <w:rsid w:val="00781F58"/>
    <w:rsid w:val="007E0B88"/>
    <w:rsid w:val="007F260D"/>
    <w:rsid w:val="008068A0"/>
    <w:rsid w:val="00813C18"/>
    <w:rsid w:val="00846F48"/>
    <w:rsid w:val="00885699"/>
    <w:rsid w:val="008955E5"/>
    <w:rsid w:val="008A41FA"/>
    <w:rsid w:val="008B313C"/>
    <w:rsid w:val="008B759A"/>
    <w:rsid w:val="008E5845"/>
    <w:rsid w:val="008F62A5"/>
    <w:rsid w:val="00925CC2"/>
    <w:rsid w:val="00946A1D"/>
    <w:rsid w:val="009768BE"/>
    <w:rsid w:val="0098796F"/>
    <w:rsid w:val="00996579"/>
    <w:rsid w:val="009B6271"/>
    <w:rsid w:val="009F5C2B"/>
    <w:rsid w:val="00A20571"/>
    <w:rsid w:val="00A27CE3"/>
    <w:rsid w:val="00A35984"/>
    <w:rsid w:val="00A50D93"/>
    <w:rsid w:val="00A53523"/>
    <w:rsid w:val="00A8463B"/>
    <w:rsid w:val="00AA10E4"/>
    <w:rsid w:val="00AB6B50"/>
    <w:rsid w:val="00AC7F0C"/>
    <w:rsid w:val="00B40955"/>
    <w:rsid w:val="00B40D07"/>
    <w:rsid w:val="00BB29B7"/>
    <w:rsid w:val="00BB7BD8"/>
    <w:rsid w:val="00BC0D8D"/>
    <w:rsid w:val="00BC2E1D"/>
    <w:rsid w:val="00BC7522"/>
    <w:rsid w:val="00BD6AEB"/>
    <w:rsid w:val="00BE4FE9"/>
    <w:rsid w:val="00BE6C1E"/>
    <w:rsid w:val="00C10690"/>
    <w:rsid w:val="00C13F39"/>
    <w:rsid w:val="00C1415E"/>
    <w:rsid w:val="00C166E9"/>
    <w:rsid w:val="00C453E1"/>
    <w:rsid w:val="00C7392A"/>
    <w:rsid w:val="00C8016C"/>
    <w:rsid w:val="00C83889"/>
    <w:rsid w:val="00CA167B"/>
    <w:rsid w:val="00CB5318"/>
    <w:rsid w:val="00CE272D"/>
    <w:rsid w:val="00CF1979"/>
    <w:rsid w:val="00D01FCA"/>
    <w:rsid w:val="00D33411"/>
    <w:rsid w:val="00D43283"/>
    <w:rsid w:val="00D63B51"/>
    <w:rsid w:val="00D70CA7"/>
    <w:rsid w:val="00D87861"/>
    <w:rsid w:val="00DC2868"/>
    <w:rsid w:val="00DD56A2"/>
    <w:rsid w:val="00DF22CF"/>
    <w:rsid w:val="00E1471D"/>
    <w:rsid w:val="00E4688D"/>
    <w:rsid w:val="00E73CB0"/>
    <w:rsid w:val="00E81CF1"/>
    <w:rsid w:val="00EB6EE8"/>
    <w:rsid w:val="00EC143B"/>
    <w:rsid w:val="00ED143F"/>
    <w:rsid w:val="00ED6315"/>
    <w:rsid w:val="00EE56E1"/>
    <w:rsid w:val="00F14333"/>
    <w:rsid w:val="00F15B18"/>
    <w:rsid w:val="00F17FE2"/>
    <w:rsid w:val="00F35EA1"/>
    <w:rsid w:val="00F41C4A"/>
    <w:rsid w:val="00F459D8"/>
    <w:rsid w:val="00F55956"/>
    <w:rsid w:val="00F64771"/>
    <w:rsid w:val="00FA5662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6BDC3"/>
  <w15:docId w15:val="{0997523F-9EB9-4699-81BA-1E2C8888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283"/>
  </w:style>
  <w:style w:type="paragraph" w:styleId="Footer">
    <w:name w:val="footer"/>
    <w:basedOn w:val="Normal"/>
    <w:link w:val="FooterChar"/>
    <w:uiPriority w:val="99"/>
    <w:unhideWhenUsed/>
    <w:rsid w:val="00D4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283"/>
  </w:style>
  <w:style w:type="table" w:styleId="TableGrid">
    <w:name w:val="Table Grid"/>
    <w:basedOn w:val="TableNormal"/>
    <w:uiPriority w:val="59"/>
    <w:rsid w:val="00CE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C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3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06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09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igi@mng.mui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elearning</dc:creator>
  <cp:lastModifiedBy>MNGIR10-AMOZESH-4</cp:lastModifiedBy>
  <cp:revision>2</cp:revision>
  <cp:lastPrinted>2021-01-20T09:42:00Z</cp:lastPrinted>
  <dcterms:created xsi:type="dcterms:W3CDTF">2024-02-19T08:08:00Z</dcterms:created>
  <dcterms:modified xsi:type="dcterms:W3CDTF">2024-02-19T08:08:00Z</dcterms:modified>
</cp:coreProperties>
</file>